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1" w:rightFromText="181" w:horzAnchor="margin" w:tblpXSpec="center" w:tblpYSpec="top"/>
        <w:tblW w:w="12889" w:type="dxa"/>
        <w:tblLook w:val="04A0" w:firstRow="1" w:lastRow="0" w:firstColumn="1" w:lastColumn="0" w:noHBand="0" w:noVBand="1"/>
      </w:tblPr>
      <w:tblGrid>
        <w:gridCol w:w="1129"/>
        <w:gridCol w:w="1960"/>
        <w:gridCol w:w="1960"/>
        <w:gridCol w:w="1960"/>
        <w:gridCol w:w="1960"/>
        <w:gridCol w:w="1960"/>
        <w:gridCol w:w="1960"/>
      </w:tblGrid>
      <w:tr w:rsidR="00A5640C" w14:paraId="62D6443F" w14:textId="77777777" w:rsidTr="004C07E3">
        <w:tc>
          <w:tcPr>
            <w:tcW w:w="1129" w:type="dxa"/>
          </w:tcPr>
          <w:p w14:paraId="6EE427F5" w14:textId="77777777" w:rsidR="00A5640C" w:rsidRDefault="00A5640C" w:rsidP="005C7C49">
            <w:r>
              <w:t xml:space="preserve">Term </w:t>
            </w:r>
          </w:p>
        </w:tc>
        <w:tc>
          <w:tcPr>
            <w:tcW w:w="1960" w:type="dxa"/>
          </w:tcPr>
          <w:p w14:paraId="41DDDB3D" w14:textId="77777777" w:rsidR="00A5640C" w:rsidRDefault="00A5640C" w:rsidP="005C7C49">
            <w:r>
              <w:t>Writing Genre</w:t>
            </w:r>
          </w:p>
        </w:tc>
        <w:tc>
          <w:tcPr>
            <w:tcW w:w="1960" w:type="dxa"/>
          </w:tcPr>
          <w:p w14:paraId="7730891A" w14:textId="77777777" w:rsidR="00A5640C" w:rsidRDefault="00A5640C" w:rsidP="005C7C49">
            <w:r>
              <w:t>Spelling Year 3</w:t>
            </w:r>
          </w:p>
        </w:tc>
        <w:tc>
          <w:tcPr>
            <w:tcW w:w="1960" w:type="dxa"/>
          </w:tcPr>
          <w:p w14:paraId="1C089166" w14:textId="77777777" w:rsidR="00A5640C" w:rsidRDefault="00A5640C" w:rsidP="005C7C49">
            <w:r>
              <w:t>Spelling Year 4</w:t>
            </w:r>
          </w:p>
        </w:tc>
        <w:tc>
          <w:tcPr>
            <w:tcW w:w="1960" w:type="dxa"/>
          </w:tcPr>
          <w:p w14:paraId="0FBEBFB6" w14:textId="77777777" w:rsidR="00A5640C" w:rsidRDefault="00A5640C" w:rsidP="005C7C49">
            <w:r>
              <w:t>Vocabulary to understand</w:t>
            </w:r>
          </w:p>
        </w:tc>
        <w:tc>
          <w:tcPr>
            <w:tcW w:w="1960" w:type="dxa"/>
          </w:tcPr>
          <w:p w14:paraId="23CD71CD" w14:textId="77777777" w:rsidR="00A5640C" w:rsidRDefault="00A5640C" w:rsidP="005C7C49">
            <w:r>
              <w:t>Punctuation</w:t>
            </w:r>
          </w:p>
        </w:tc>
        <w:tc>
          <w:tcPr>
            <w:tcW w:w="1960" w:type="dxa"/>
          </w:tcPr>
          <w:p w14:paraId="1B93804B" w14:textId="77777777" w:rsidR="00A5640C" w:rsidRDefault="00A5640C" w:rsidP="005C7C49">
            <w:r>
              <w:t>Grammar</w:t>
            </w:r>
          </w:p>
        </w:tc>
      </w:tr>
      <w:tr w:rsidR="00A5640C" w14:paraId="208DDFB7" w14:textId="77777777" w:rsidTr="004C07E3">
        <w:tc>
          <w:tcPr>
            <w:tcW w:w="1129" w:type="dxa"/>
          </w:tcPr>
          <w:p w14:paraId="5104FEE0" w14:textId="77777777" w:rsidR="00A5640C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Autumn</w:t>
            </w:r>
          </w:p>
          <w:p w14:paraId="47B2B6FC" w14:textId="77777777" w:rsidR="00A5640C" w:rsidRPr="00574688" w:rsidRDefault="00A5640C" w:rsidP="005C7C49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</w:tcPr>
          <w:p w14:paraId="2E22B2B2" w14:textId="567C0B6B" w:rsidR="00A5640C" w:rsidRDefault="00A5640C" w:rsidP="00A90D6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Autumn 1 </w:t>
            </w:r>
            <w:r w:rsidRPr="00A90D6E">
              <w:rPr>
                <w:b/>
                <w:sz w:val="16"/>
                <w:szCs w:val="16"/>
              </w:rPr>
              <w:t>T4W</w:t>
            </w:r>
          </w:p>
          <w:p w14:paraId="7136D7F2" w14:textId="3A8EC1A0" w:rsidR="00A5640C" w:rsidRDefault="00A5640C" w:rsidP="00A90D6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Fiction</w:t>
            </w:r>
          </w:p>
          <w:p w14:paraId="042E25A4" w14:textId="77777777" w:rsidR="00A5640C" w:rsidRDefault="00A5640C" w:rsidP="00A90D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Text: A Close Call</w:t>
            </w:r>
          </w:p>
          <w:p w14:paraId="7966C949" w14:textId="77777777" w:rsidR="00A5640C" w:rsidRDefault="00A5640C" w:rsidP="00A90D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Plot: defeating the monster</w:t>
            </w:r>
          </w:p>
          <w:p w14:paraId="7744E503" w14:textId="77777777" w:rsidR="00A5640C" w:rsidRDefault="00A5640C" w:rsidP="00A90D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Toolkit: settings / suspense</w:t>
            </w:r>
          </w:p>
          <w:p w14:paraId="291288B8" w14:textId="77777777" w:rsidR="00A5640C" w:rsidRDefault="00A5640C" w:rsidP="00A90D6E">
            <w:pPr>
              <w:jc w:val="center"/>
              <w:rPr>
                <w:sz w:val="16"/>
                <w:szCs w:val="16"/>
              </w:rPr>
            </w:pPr>
          </w:p>
          <w:p w14:paraId="49E1E326" w14:textId="508DF5A2" w:rsidR="00A5640C" w:rsidRPr="00A05257" w:rsidRDefault="00A5640C" w:rsidP="00A90D6E">
            <w:pPr>
              <w:jc w:val="center"/>
              <w:rPr>
                <w:b/>
                <w:bCs/>
                <w:sz w:val="16"/>
                <w:szCs w:val="16"/>
              </w:rPr>
            </w:pPr>
            <w:r w:rsidRPr="00A05257">
              <w:rPr>
                <w:b/>
                <w:bCs/>
                <w:sz w:val="16"/>
                <w:szCs w:val="16"/>
              </w:rPr>
              <w:t xml:space="preserve">Autumn 2 T4W </w:t>
            </w:r>
          </w:p>
          <w:p w14:paraId="55CDF189" w14:textId="052BDA71" w:rsidR="00A5640C" w:rsidRDefault="00A5640C" w:rsidP="00A90D6E">
            <w:pPr>
              <w:jc w:val="center"/>
              <w:rPr>
                <w:b/>
                <w:bCs/>
                <w:sz w:val="16"/>
                <w:szCs w:val="16"/>
              </w:rPr>
            </w:pPr>
            <w:r w:rsidRPr="00A05257">
              <w:rPr>
                <w:b/>
                <w:bCs/>
                <w:sz w:val="16"/>
                <w:szCs w:val="16"/>
              </w:rPr>
              <w:t>Non-Fiction</w:t>
            </w:r>
          </w:p>
          <w:p w14:paraId="1BED456D" w14:textId="570B9E4E" w:rsidR="00A5640C" w:rsidRPr="00A05257" w:rsidRDefault="00A5640C" w:rsidP="00A052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Text: Curious Creature Captured</w:t>
            </w:r>
          </w:p>
          <w:p w14:paraId="4713D296" w14:textId="67276A08" w:rsidR="00A5640C" w:rsidRPr="00A90D6E" w:rsidRDefault="00A5640C" w:rsidP="00A90D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(Recount)</w:t>
            </w:r>
          </w:p>
        </w:tc>
        <w:tc>
          <w:tcPr>
            <w:tcW w:w="1960" w:type="dxa"/>
          </w:tcPr>
          <w:p w14:paraId="5E8292DE" w14:textId="77777777" w:rsidR="00A5640C" w:rsidRPr="003E74A4" w:rsidRDefault="00A5640C" w:rsidP="005C7C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Words where ‘</w:t>
            </w:r>
            <w:proofErr w:type="spellStart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ou</w:t>
            </w:r>
            <w:proofErr w:type="spellEnd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’ makes an /ow/ sound</w:t>
            </w:r>
          </w:p>
          <w:p w14:paraId="52492856" w14:textId="77777777" w:rsidR="00A5640C" w:rsidRPr="003E74A4" w:rsidRDefault="00A5640C" w:rsidP="005C7C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Words where ‘</w:t>
            </w:r>
            <w:proofErr w:type="spellStart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ou</w:t>
            </w:r>
            <w:proofErr w:type="spellEnd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’ makes a /u/ sound</w:t>
            </w:r>
          </w:p>
          <w:p w14:paraId="5B9D5557" w14:textId="77777777" w:rsidR="00A5640C" w:rsidRPr="003E74A4" w:rsidRDefault="00A5640C" w:rsidP="005C7C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Words where ‘y’ makes an /</w:t>
            </w:r>
            <w:proofErr w:type="spellStart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i</w:t>
            </w:r>
            <w:proofErr w:type="spellEnd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/ sound</w:t>
            </w:r>
          </w:p>
          <w:p w14:paraId="3DDFCC3D" w14:textId="77777777" w:rsidR="00A5640C" w:rsidRPr="003E74A4" w:rsidRDefault="00A5640C" w:rsidP="005C7C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Words ending in ‘-sure’</w:t>
            </w:r>
          </w:p>
          <w:p w14:paraId="4DAB0DA3" w14:textId="77777777" w:rsidR="00A5640C" w:rsidRPr="003E74A4" w:rsidRDefault="00A5640C" w:rsidP="005C7C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Words ending in ‘-</w:t>
            </w:r>
            <w:proofErr w:type="spellStart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ture</w:t>
            </w:r>
            <w:proofErr w:type="spellEnd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’</w:t>
            </w:r>
          </w:p>
          <w:p w14:paraId="3636F903" w14:textId="77777777" w:rsidR="00A5640C" w:rsidRPr="003E74A4" w:rsidRDefault="00A5640C" w:rsidP="005C7C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Challenge words</w:t>
            </w:r>
          </w:p>
          <w:p w14:paraId="75FBB6E9" w14:textId="77777777" w:rsidR="00A5640C" w:rsidRPr="003E74A4" w:rsidRDefault="00A5640C" w:rsidP="005C7C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Words with the prefix ’re-’</w:t>
            </w:r>
          </w:p>
          <w:p w14:paraId="54A50C25" w14:textId="77777777" w:rsidR="00A5640C" w:rsidRPr="003E74A4" w:rsidRDefault="00A5640C" w:rsidP="005C7C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Words with the prefix ’dis-’</w:t>
            </w:r>
          </w:p>
          <w:p w14:paraId="5ACFB8E3" w14:textId="77777777" w:rsidR="00A5640C" w:rsidRPr="003E74A4" w:rsidRDefault="00A5640C" w:rsidP="005C7C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Words with the prefix ’mis-’</w:t>
            </w:r>
          </w:p>
          <w:p w14:paraId="6DF4C74F" w14:textId="77777777" w:rsidR="00A5640C" w:rsidRPr="003E74A4" w:rsidRDefault="00A5640C" w:rsidP="005C7C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Words where ‘-</w:t>
            </w:r>
            <w:proofErr w:type="spellStart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ing</w:t>
            </w:r>
            <w:proofErr w:type="spellEnd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’ and ‘-ed’ are added to multisyllabic words</w:t>
            </w:r>
          </w:p>
          <w:p w14:paraId="628F22A6" w14:textId="77777777" w:rsidR="00A5640C" w:rsidRPr="003E74A4" w:rsidRDefault="00A5640C" w:rsidP="005C7C4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Words where ‘-</w:t>
            </w:r>
            <w:proofErr w:type="spellStart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ing</w:t>
            </w:r>
            <w:proofErr w:type="spellEnd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’, ‘-</w:t>
            </w:r>
            <w:proofErr w:type="spellStart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en</w:t>
            </w:r>
            <w:proofErr w:type="spellEnd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’ and ‘-ed’ are added to multisyllabic words</w:t>
            </w:r>
          </w:p>
          <w:p w14:paraId="28312B60" w14:textId="77777777" w:rsidR="00A5640C" w:rsidRPr="003E74A4" w:rsidRDefault="00A5640C" w:rsidP="005C7C49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cstheme="minorHAnsi"/>
                <w:sz w:val="16"/>
                <w:szCs w:val="16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Challenge words</w:t>
            </w:r>
          </w:p>
          <w:p w14:paraId="0159B907" w14:textId="77777777" w:rsidR="00A5640C" w:rsidRPr="003E74A4" w:rsidRDefault="00A5640C" w:rsidP="005C7C4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60" w:type="dxa"/>
          </w:tcPr>
          <w:p w14:paraId="6A1BE907" w14:textId="77777777" w:rsidR="00A5640C" w:rsidRPr="002165CE" w:rsidRDefault="00A5640C" w:rsidP="005C7C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Words that are homophones</w:t>
            </w:r>
          </w:p>
          <w:p w14:paraId="4BC7A72E" w14:textId="77777777" w:rsidR="00A5640C" w:rsidRPr="002165CE" w:rsidRDefault="00A5640C" w:rsidP="005C7C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Words with the prefix ’in-’</w:t>
            </w:r>
          </w:p>
          <w:p w14:paraId="45657BC2" w14:textId="77777777" w:rsidR="00A5640C" w:rsidRPr="002165CE" w:rsidRDefault="00A5640C" w:rsidP="005C7C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Words with the prefixes ’il-’, ‘im-’ and ‘</w:t>
            </w:r>
            <w:proofErr w:type="spellStart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ir</w:t>
            </w:r>
            <w:proofErr w:type="spellEnd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-’</w:t>
            </w:r>
          </w:p>
          <w:p w14:paraId="61499877" w14:textId="77777777" w:rsidR="00A5640C" w:rsidRPr="002165CE" w:rsidRDefault="00A5640C" w:rsidP="005C7C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Words with the prefix ’sub-’</w:t>
            </w:r>
          </w:p>
          <w:p w14:paraId="5F6B0903" w14:textId="77777777" w:rsidR="00A5640C" w:rsidRPr="002165CE" w:rsidRDefault="00A5640C" w:rsidP="005C7C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Words with the prefix ’inter-’</w:t>
            </w:r>
          </w:p>
          <w:p w14:paraId="284594A1" w14:textId="77777777" w:rsidR="00A5640C" w:rsidRPr="002165CE" w:rsidRDefault="00A5640C" w:rsidP="005C7C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Challenge Words.</w:t>
            </w:r>
          </w:p>
          <w:p w14:paraId="1063A47B" w14:textId="77777777" w:rsidR="00A5640C" w:rsidRPr="002165CE" w:rsidRDefault="00A5640C" w:rsidP="005C7C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 xml:space="preserve">Words ending </w:t>
            </w:r>
            <w:proofErr w:type="gramStart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in ’</w:t>
            </w:r>
            <w:proofErr w:type="gramEnd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-</w:t>
            </w:r>
            <w:proofErr w:type="spellStart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ation</w:t>
            </w:r>
            <w:proofErr w:type="spellEnd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’</w:t>
            </w:r>
          </w:p>
          <w:p w14:paraId="59A9BACE" w14:textId="77777777" w:rsidR="00A5640C" w:rsidRPr="002165CE" w:rsidRDefault="00A5640C" w:rsidP="005C7C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 xml:space="preserve">Words ending </w:t>
            </w:r>
            <w:proofErr w:type="gramStart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in ’</w:t>
            </w:r>
            <w:proofErr w:type="gramEnd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-</w:t>
            </w:r>
            <w:proofErr w:type="spellStart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ation</w:t>
            </w:r>
            <w:proofErr w:type="spellEnd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’</w:t>
            </w:r>
          </w:p>
          <w:p w14:paraId="5F704C8C" w14:textId="77777777" w:rsidR="00A5640C" w:rsidRPr="002165CE" w:rsidRDefault="00A5640C" w:rsidP="005C7C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 xml:space="preserve">Words </w:t>
            </w:r>
            <w:proofErr w:type="gramStart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ending ’</w:t>
            </w:r>
            <w:proofErr w:type="gramEnd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-</w:t>
            </w:r>
            <w:proofErr w:type="spellStart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ly</w:t>
            </w:r>
            <w:proofErr w:type="spellEnd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’</w:t>
            </w:r>
          </w:p>
          <w:p w14:paraId="72357D49" w14:textId="77777777" w:rsidR="00A5640C" w:rsidRPr="002165CE" w:rsidRDefault="00A5640C" w:rsidP="005C7C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 xml:space="preserve">Words </w:t>
            </w:r>
            <w:proofErr w:type="gramStart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ending ’</w:t>
            </w:r>
            <w:proofErr w:type="gramEnd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-</w:t>
            </w:r>
            <w:proofErr w:type="spellStart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lly</w:t>
            </w:r>
            <w:proofErr w:type="spellEnd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’</w:t>
            </w:r>
          </w:p>
          <w:p w14:paraId="09143EFA" w14:textId="77777777" w:rsidR="00A5640C" w:rsidRPr="002165CE" w:rsidRDefault="00A5640C" w:rsidP="005C7C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Words where ‘</w:t>
            </w:r>
            <w:proofErr w:type="spellStart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ch</w:t>
            </w:r>
            <w:proofErr w:type="spellEnd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’ makes a /</w:t>
            </w:r>
            <w:proofErr w:type="spellStart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sh</w:t>
            </w:r>
            <w:proofErr w:type="spellEnd"/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/ sound</w:t>
            </w:r>
          </w:p>
          <w:p w14:paraId="68C0AE32" w14:textId="77777777" w:rsidR="00A5640C" w:rsidRPr="002165CE" w:rsidRDefault="00A5640C" w:rsidP="005C7C49">
            <w:pPr>
              <w:pStyle w:val="ListParagraph"/>
              <w:numPr>
                <w:ilvl w:val="0"/>
                <w:numId w:val="5"/>
              </w:numPr>
              <w:ind w:left="357" w:hanging="357"/>
              <w:rPr>
                <w:sz w:val="16"/>
                <w:szCs w:val="16"/>
              </w:rPr>
            </w:pPr>
            <w:r w:rsidRPr="002165CE">
              <w:rPr>
                <w:rFonts w:cstheme="minorHAnsi"/>
                <w:bCs/>
                <w:sz w:val="16"/>
                <w:szCs w:val="16"/>
                <w:lang w:val="en-GB"/>
              </w:rPr>
              <w:t>Challenge Words</w:t>
            </w:r>
          </w:p>
        </w:tc>
        <w:tc>
          <w:tcPr>
            <w:tcW w:w="1960" w:type="dxa"/>
          </w:tcPr>
          <w:p w14:paraId="42E7A8E7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Ago</w:t>
            </w:r>
          </w:p>
          <w:p w14:paraId="4C477F9B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Ever</w:t>
            </w:r>
          </w:p>
          <w:p w14:paraId="6DF74768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Free</w:t>
            </w:r>
          </w:p>
          <w:p w14:paraId="427B426A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Item</w:t>
            </w:r>
          </w:p>
          <w:p w14:paraId="0DAFAA10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Less</w:t>
            </w:r>
          </w:p>
          <w:p w14:paraId="271BDB37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Miss(</w:t>
            </w:r>
            <w:proofErr w:type="spellStart"/>
            <w:r w:rsidRPr="003E74A4">
              <w:rPr>
                <w:sz w:val="16"/>
                <w:szCs w:val="16"/>
              </w:rPr>
              <w:t>ing</w:t>
            </w:r>
            <w:proofErr w:type="spellEnd"/>
            <w:r w:rsidRPr="003E74A4">
              <w:rPr>
                <w:sz w:val="16"/>
                <w:szCs w:val="16"/>
              </w:rPr>
              <w:t>)</w:t>
            </w:r>
          </w:p>
          <w:p w14:paraId="72B597AE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Prove</w:t>
            </w:r>
          </w:p>
          <w:p w14:paraId="3B88F216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Rank</w:t>
            </w:r>
          </w:p>
          <w:p w14:paraId="0FBC03D9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Soon</w:t>
            </w:r>
          </w:p>
          <w:p w14:paraId="3AEC44BE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State (v)</w:t>
            </w:r>
          </w:p>
          <w:p w14:paraId="15160D9C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Claim</w:t>
            </w:r>
          </w:p>
          <w:p w14:paraId="0A14D252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Create</w:t>
            </w:r>
          </w:p>
          <w:p w14:paraId="5BD5538D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Draw (draw conclusion, draw upon)</w:t>
            </w:r>
          </w:p>
          <w:p w14:paraId="21F3382B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Event</w:t>
            </w:r>
          </w:p>
          <w:p w14:paraId="0ABE8B56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However</w:t>
            </w:r>
          </w:p>
          <w:p w14:paraId="4AF4212E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Label</w:t>
            </w:r>
          </w:p>
          <w:p w14:paraId="12A9D1BB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Occur</w:t>
            </w:r>
          </w:p>
          <w:p w14:paraId="17DFBB9E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Point out</w:t>
            </w:r>
          </w:p>
          <w:p w14:paraId="7D2D5737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Prior</w:t>
            </w:r>
          </w:p>
          <w:p w14:paraId="4F77C95F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Review</w:t>
            </w:r>
          </w:p>
          <w:p w14:paraId="41752D09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Support</w:t>
            </w:r>
          </w:p>
          <w:p w14:paraId="474D7ED9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Alter</w:t>
            </w:r>
          </w:p>
          <w:p w14:paraId="030816BD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Assess</w:t>
            </w:r>
          </w:p>
          <w:p w14:paraId="685D0435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Assume</w:t>
            </w:r>
          </w:p>
          <w:p w14:paraId="53776442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Brief</w:t>
            </w:r>
          </w:p>
          <w:p w14:paraId="264E2440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Inform</w:t>
            </w:r>
          </w:p>
          <w:p w14:paraId="1ED170C9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Likely</w:t>
            </w:r>
          </w:p>
          <w:p w14:paraId="63E09813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Notice</w:t>
            </w:r>
          </w:p>
          <w:p w14:paraId="3A36EE90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Refer</w:t>
            </w:r>
          </w:p>
          <w:p w14:paraId="686AE619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Vary</w:t>
            </w:r>
          </w:p>
          <w:p w14:paraId="680A3A7A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Version</w:t>
            </w:r>
          </w:p>
          <w:p w14:paraId="6B723BA6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Assert</w:t>
            </w:r>
          </w:p>
          <w:p w14:paraId="18674DA3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Data</w:t>
            </w:r>
          </w:p>
          <w:p w14:paraId="4E1A2348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Expand</w:t>
            </w:r>
          </w:p>
          <w:p w14:paraId="5BC85C6B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Focus</w:t>
            </w:r>
          </w:p>
          <w:p w14:paraId="308E57DA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Limited</w:t>
            </w:r>
          </w:p>
          <w:p w14:paraId="5FCD1E02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Note</w:t>
            </w:r>
          </w:p>
          <w:p w14:paraId="5B052E6F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Result</w:t>
            </w:r>
          </w:p>
          <w:p w14:paraId="70D32DE4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Suggest</w:t>
            </w:r>
          </w:p>
          <w:p w14:paraId="70946E4C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Valid</w:t>
            </w:r>
          </w:p>
          <w:p w14:paraId="09585E29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volume</w:t>
            </w:r>
          </w:p>
        </w:tc>
        <w:tc>
          <w:tcPr>
            <w:tcW w:w="1960" w:type="dxa"/>
          </w:tcPr>
          <w:p w14:paraId="1E210AD0" w14:textId="77777777" w:rsidR="00A5640C" w:rsidRDefault="00A5640C" w:rsidP="005C7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Recap:</w:t>
            </w:r>
          </w:p>
          <w:p w14:paraId="74A87EB6" w14:textId="77777777" w:rsidR="00A5640C" w:rsidRDefault="00A5640C" w:rsidP="005C7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Full stops</w:t>
            </w:r>
          </w:p>
          <w:p w14:paraId="7F12124F" w14:textId="77777777" w:rsidR="00A5640C" w:rsidRDefault="00A5640C" w:rsidP="005C7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Capital letters</w:t>
            </w:r>
          </w:p>
          <w:p w14:paraId="73556D30" w14:textId="77777777" w:rsidR="00A5640C" w:rsidRDefault="00A5640C" w:rsidP="005C7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Exclamation marks</w:t>
            </w:r>
          </w:p>
          <w:p w14:paraId="2F4ABA75" w14:textId="77777777" w:rsidR="00A5640C" w:rsidRDefault="00A5640C" w:rsidP="005C7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Question marks</w:t>
            </w:r>
          </w:p>
          <w:p w14:paraId="60DFE342" w14:textId="77777777" w:rsidR="00A5640C" w:rsidRDefault="00A5640C" w:rsidP="005C7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Parenthesis for extra information</w:t>
            </w:r>
          </w:p>
          <w:p w14:paraId="081E4321" w14:textId="77777777" w:rsidR="00A5640C" w:rsidRDefault="00A5640C" w:rsidP="005C7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Bullet points</w:t>
            </w:r>
          </w:p>
          <w:p w14:paraId="0C020EE6" w14:textId="77777777" w:rsidR="00A5640C" w:rsidRDefault="00A5640C" w:rsidP="005C7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Punctuation of speech</w:t>
            </w:r>
          </w:p>
          <w:p w14:paraId="46025317" w14:textId="77777777" w:rsidR="00A5640C" w:rsidRPr="003E74A4" w:rsidRDefault="00A5640C" w:rsidP="005C7C49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</w:tcPr>
          <w:p w14:paraId="623A6269" w14:textId="77777777" w:rsidR="00A5640C" w:rsidRPr="00892690" w:rsidRDefault="00A5640C" w:rsidP="005C7C49">
            <w:pPr>
              <w:rPr>
                <w:sz w:val="16"/>
                <w:szCs w:val="16"/>
              </w:rPr>
            </w:pPr>
            <w:r w:rsidRPr="00892690">
              <w:rPr>
                <w:sz w:val="16"/>
                <w:szCs w:val="16"/>
              </w:rPr>
              <w:t>Nouns</w:t>
            </w:r>
          </w:p>
          <w:p w14:paraId="74DE33CD" w14:textId="77777777" w:rsidR="00A5640C" w:rsidRPr="00892690" w:rsidRDefault="00A5640C" w:rsidP="005C7C49">
            <w:pPr>
              <w:rPr>
                <w:sz w:val="16"/>
                <w:szCs w:val="16"/>
              </w:rPr>
            </w:pPr>
            <w:r w:rsidRPr="00892690">
              <w:rPr>
                <w:sz w:val="16"/>
                <w:szCs w:val="16"/>
              </w:rPr>
              <w:t>Adjectives</w:t>
            </w:r>
          </w:p>
          <w:p w14:paraId="0B7641A0" w14:textId="77777777" w:rsidR="00A5640C" w:rsidRPr="00892690" w:rsidRDefault="00A5640C" w:rsidP="005C7C49">
            <w:pPr>
              <w:rPr>
                <w:sz w:val="16"/>
                <w:szCs w:val="16"/>
              </w:rPr>
            </w:pPr>
            <w:r w:rsidRPr="00892690">
              <w:rPr>
                <w:sz w:val="16"/>
                <w:szCs w:val="16"/>
              </w:rPr>
              <w:t>Verbs</w:t>
            </w:r>
          </w:p>
          <w:p w14:paraId="52C05E3B" w14:textId="77777777" w:rsidR="00A5640C" w:rsidRPr="00892690" w:rsidRDefault="00A5640C" w:rsidP="005C7C49">
            <w:pPr>
              <w:rPr>
                <w:sz w:val="16"/>
                <w:szCs w:val="16"/>
              </w:rPr>
            </w:pPr>
            <w:r w:rsidRPr="00892690">
              <w:rPr>
                <w:sz w:val="16"/>
                <w:szCs w:val="16"/>
              </w:rPr>
              <w:t>Adverbs</w:t>
            </w:r>
          </w:p>
          <w:p w14:paraId="38EBE5BC" w14:textId="77777777" w:rsidR="00A5640C" w:rsidRPr="00892690" w:rsidRDefault="00A5640C" w:rsidP="005C7C49">
            <w:pPr>
              <w:rPr>
                <w:sz w:val="16"/>
                <w:szCs w:val="16"/>
              </w:rPr>
            </w:pPr>
            <w:r w:rsidRPr="00892690">
              <w:rPr>
                <w:sz w:val="16"/>
                <w:szCs w:val="16"/>
              </w:rPr>
              <w:t>Noun phrases</w:t>
            </w:r>
          </w:p>
          <w:p w14:paraId="4CD93124" w14:textId="77777777" w:rsidR="00A5640C" w:rsidRPr="00892690" w:rsidRDefault="00A5640C" w:rsidP="005C7C49">
            <w:pPr>
              <w:rPr>
                <w:sz w:val="16"/>
                <w:szCs w:val="16"/>
              </w:rPr>
            </w:pPr>
            <w:r w:rsidRPr="00892690">
              <w:rPr>
                <w:sz w:val="16"/>
                <w:szCs w:val="16"/>
              </w:rPr>
              <w:t>Determiners</w:t>
            </w:r>
          </w:p>
          <w:p w14:paraId="433F15BC" w14:textId="77777777" w:rsidR="00A5640C" w:rsidRPr="00892690" w:rsidRDefault="00A5640C" w:rsidP="005C7C49">
            <w:pPr>
              <w:rPr>
                <w:sz w:val="16"/>
                <w:szCs w:val="16"/>
              </w:rPr>
            </w:pPr>
            <w:r w:rsidRPr="00892690">
              <w:rPr>
                <w:sz w:val="16"/>
                <w:szCs w:val="16"/>
              </w:rPr>
              <w:t>Prepositions</w:t>
            </w:r>
          </w:p>
          <w:p w14:paraId="66319719" w14:textId="77777777" w:rsidR="00A5640C" w:rsidRPr="00892690" w:rsidRDefault="00A5640C" w:rsidP="005C7C49">
            <w:pPr>
              <w:rPr>
                <w:sz w:val="16"/>
                <w:szCs w:val="16"/>
              </w:rPr>
            </w:pPr>
            <w:r w:rsidRPr="00892690">
              <w:rPr>
                <w:sz w:val="16"/>
                <w:szCs w:val="16"/>
              </w:rPr>
              <w:t>Pronouns</w:t>
            </w:r>
          </w:p>
          <w:p w14:paraId="177E9711" w14:textId="77777777" w:rsidR="00A5640C" w:rsidRPr="00892690" w:rsidRDefault="00A5640C" w:rsidP="005C7C49">
            <w:pPr>
              <w:rPr>
                <w:sz w:val="16"/>
                <w:szCs w:val="16"/>
              </w:rPr>
            </w:pPr>
            <w:r w:rsidRPr="00892690">
              <w:rPr>
                <w:sz w:val="16"/>
                <w:szCs w:val="16"/>
              </w:rPr>
              <w:t>Main clauses</w:t>
            </w:r>
          </w:p>
          <w:p w14:paraId="6E7619C0" w14:textId="77777777" w:rsidR="00A5640C" w:rsidRDefault="00A5640C" w:rsidP="005C7C49">
            <w:pPr>
              <w:rPr>
                <w:sz w:val="16"/>
                <w:szCs w:val="16"/>
              </w:rPr>
            </w:pPr>
            <w:r w:rsidRPr="00892690">
              <w:rPr>
                <w:sz w:val="16"/>
                <w:szCs w:val="16"/>
              </w:rPr>
              <w:t>(subject and verb)</w:t>
            </w:r>
          </w:p>
          <w:p w14:paraId="43C6CBE4" w14:textId="77777777" w:rsidR="00A5640C" w:rsidRDefault="00A5640C" w:rsidP="005C7C49">
            <w:pPr>
              <w:rPr>
                <w:sz w:val="16"/>
                <w:szCs w:val="16"/>
              </w:rPr>
            </w:pPr>
            <w:r w:rsidRPr="00892690">
              <w:rPr>
                <w:sz w:val="16"/>
                <w:szCs w:val="16"/>
              </w:rPr>
              <w:t>Correct English verb / tense agreement</w:t>
            </w:r>
          </w:p>
          <w:p w14:paraId="3C88CE75" w14:textId="77777777" w:rsidR="00A5640C" w:rsidRDefault="00A5640C" w:rsidP="005C7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Fronted adverbials</w:t>
            </w:r>
          </w:p>
          <w:p w14:paraId="6765362B" w14:textId="77777777" w:rsidR="00A5640C" w:rsidRPr="003E74A4" w:rsidRDefault="00A5640C" w:rsidP="005C7C49">
            <w:pPr>
              <w:rPr>
                <w:sz w:val="16"/>
                <w:szCs w:val="16"/>
              </w:rPr>
            </w:pPr>
          </w:p>
        </w:tc>
      </w:tr>
      <w:tr w:rsidR="00A5640C" w14:paraId="1B32A02C" w14:textId="77777777" w:rsidTr="000344E8">
        <w:tc>
          <w:tcPr>
            <w:tcW w:w="1129" w:type="dxa"/>
          </w:tcPr>
          <w:p w14:paraId="16C3C81F" w14:textId="77777777" w:rsidR="00A5640C" w:rsidRPr="003E74A4" w:rsidRDefault="00A5640C" w:rsidP="005C7C49">
            <w:pPr>
              <w:rPr>
                <w:rFonts w:cstheme="minorHAnsi"/>
                <w:sz w:val="16"/>
                <w:szCs w:val="16"/>
              </w:rPr>
            </w:pPr>
            <w:r w:rsidRPr="003E74A4">
              <w:rPr>
                <w:rFonts w:cstheme="minorHAnsi"/>
                <w:sz w:val="16"/>
                <w:szCs w:val="16"/>
              </w:rPr>
              <w:t>Spring</w:t>
            </w:r>
          </w:p>
        </w:tc>
        <w:tc>
          <w:tcPr>
            <w:tcW w:w="1960" w:type="dxa"/>
          </w:tcPr>
          <w:p w14:paraId="6FE1005C" w14:textId="0C5F1FA6" w:rsidR="00A5640C" w:rsidRDefault="00A5640C" w:rsidP="00A90D6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Spring 1 </w:t>
            </w:r>
            <w:r w:rsidRPr="00A90D6E">
              <w:rPr>
                <w:rFonts w:cstheme="minorHAnsi"/>
                <w:b/>
                <w:sz w:val="16"/>
                <w:szCs w:val="16"/>
              </w:rPr>
              <w:t>T4W</w:t>
            </w:r>
          </w:p>
          <w:p w14:paraId="203225EE" w14:textId="38465E6E" w:rsidR="00A5640C" w:rsidRDefault="00A5640C" w:rsidP="00A90D6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Fiction</w:t>
            </w:r>
          </w:p>
          <w:p w14:paraId="25D7C4FB" w14:textId="77777777" w:rsidR="00A5640C" w:rsidRDefault="00A5640C" w:rsidP="00A90D6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 xml:space="preserve"> Model Text: </w:t>
            </w:r>
            <w:proofErr w:type="spellStart"/>
            <w:r>
              <w:rPr>
                <w:rFonts w:cstheme="minorHAnsi"/>
                <w:sz w:val="16"/>
                <w:szCs w:val="16"/>
              </w:rPr>
              <w:t>Mr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Big</w:t>
            </w:r>
          </w:p>
          <w:p w14:paraId="61AC98E3" w14:textId="77777777" w:rsidR="00A5640C" w:rsidRDefault="00A5640C" w:rsidP="00A90D6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Plot: Change</w:t>
            </w:r>
          </w:p>
          <w:p w14:paraId="35723626" w14:textId="77777777" w:rsidR="00A5640C" w:rsidRDefault="00A5640C" w:rsidP="00A90D6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Toolkit: Character/ Openings and endings</w:t>
            </w:r>
          </w:p>
          <w:p w14:paraId="7994290B" w14:textId="77777777" w:rsidR="00A5640C" w:rsidRDefault="00A5640C" w:rsidP="00A90D6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18AB681" w14:textId="194C1F96" w:rsidR="00A5640C" w:rsidRPr="00A05257" w:rsidRDefault="00A5640C" w:rsidP="00A90D6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05257">
              <w:rPr>
                <w:rFonts w:cstheme="minorHAnsi"/>
                <w:b/>
                <w:bCs/>
                <w:sz w:val="16"/>
                <w:szCs w:val="16"/>
              </w:rPr>
              <w:t>Spring 2 T4W</w:t>
            </w:r>
          </w:p>
          <w:p w14:paraId="5FECF029" w14:textId="60B2F3F5" w:rsidR="00A5640C" w:rsidRDefault="00A5640C" w:rsidP="00A90D6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05257">
              <w:rPr>
                <w:rFonts w:cstheme="minorHAnsi"/>
                <w:b/>
                <w:bCs/>
                <w:sz w:val="16"/>
                <w:szCs w:val="16"/>
              </w:rPr>
              <w:t>Non-Fiction</w:t>
            </w:r>
          </w:p>
          <w:p w14:paraId="49603FB0" w14:textId="19D4B1DC" w:rsidR="00A5640C" w:rsidRPr="00A05257" w:rsidRDefault="00A5640C" w:rsidP="00A90D6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Perfect Parrot for Sale</w:t>
            </w:r>
          </w:p>
          <w:p w14:paraId="43F771A6" w14:textId="228A12A8" w:rsidR="00A5640C" w:rsidRPr="00A90D6E" w:rsidRDefault="00A5640C" w:rsidP="00A90D6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(Persuasion)</w:t>
            </w:r>
          </w:p>
        </w:tc>
        <w:tc>
          <w:tcPr>
            <w:tcW w:w="1960" w:type="dxa"/>
          </w:tcPr>
          <w:p w14:paraId="06CFC174" w14:textId="77777777" w:rsidR="00A5640C" w:rsidRPr="003E74A4" w:rsidRDefault="00A5640C" w:rsidP="005C7C4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lastRenderedPageBreak/>
              <w:t>Words with the ‘ai’ digraph</w:t>
            </w:r>
          </w:p>
          <w:p w14:paraId="6B3D31F1" w14:textId="77777777" w:rsidR="00A5640C" w:rsidRPr="003E74A4" w:rsidRDefault="00A5640C" w:rsidP="005C7C4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lastRenderedPageBreak/>
              <w:t>Words with the ‘</w:t>
            </w:r>
            <w:proofErr w:type="spellStart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ei</w:t>
            </w:r>
            <w:proofErr w:type="spellEnd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’ digraph</w:t>
            </w:r>
          </w:p>
          <w:p w14:paraId="25B1CA3C" w14:textId="77777777" w:rsidR="00A5640C" w:rsidRPr="003E74A4" w:rsidRDefault="00A5640C" w:rsidP="005C7C4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Words where ‘</w:t>
            </w:r>
            <w:proofErr w:type="spellStart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ey</w:t>
            </w:r>
            <w:proofErr w:type="spellEnd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’ makes an /ai/ sound</w:t>
            </w:r>
          </w:p>
          <w:p w14:paraId="30A837FD" w14:textId="77777777" w:rsidR="00A5640C" w:rsidRPr="003E74A4" w:rsidRDefault="00A5640C" w:rsidP="005C7C4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Adding the suffix ‘–</w:t>
            </w:r>
            <w:proofErr w:type="spellStart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ly</w:t>
            </w:r>
            <w:proofErr w:type="spellEnd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’</w:t>
            </w:r>
          </w:p>
          <w:p w14:paraId="4078B6BB" w14:textId="77777777" w:rsidR="00A5640C" w:rsidRPr="003E74A4" w:rsidRDefault="00A5640C" w:rsidP="005C7C4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Words that are homophones</w:t>
            </w:r>
          </w:p>
          <w:p w14:paraId="72070B42" w14:textId="77777777" w:rsidR="00A5640C" w:rsidRPr="003E74A4" w:rsidRDefault="00A5640C" w:rsidP="005C7C4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Challenge Words</w:t>
            </w:r>
          </w:p>
          <w:p w14:paraId="1347CF53" w14:textId="77777777" w:rsidR="00A5640C" w:rsidRPr="003E74A4" w:rsidRDefault="00A5640C" w:rsidP="005C7C4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Words ending in ‘al’</w:t>
            </w:r>
          </w:p>
          <w:p w14:paraId="44E96FCE" w14:textId="77777777" w:rsidR="00A5640C" w:rsidRPr="003E74A4" w:rsidRDefault="00A5640C" w:rsidP="005C7C4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Words ending in ‘le’</w:t>
            </w:r>
          </w:p>
          <w:p w14:paraId="4A7304B5" w14:textId="77777777" w:rsidR="00A5640C" w:rsidRPr="003E74A4" w:rsidRDefault="00A5640C" w:rsidP="005C7C4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Adding ‘–</w:t>
            </w:r>
            <w:proofErr w:type="spellStart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ly</w:t>
            </w:r>
            <w:proofErr w:type="spellEnd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’ when the root word ends in ‘-le’</w:t>
            </w:r>
          </w:p>
          <w:p w14:paraId="3988698C" w14:textId="77777777" w:rsidR="00A5640C" w:rsidRPr="003E74A4" w:rsidRDefault="00A5640C" w:rsidP="005C7C4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Adding ‘-ally’ when the root word ends in ‘-</w:t>
            </w:r>
            <w:proofErr w:type="spellStart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ic</w:t>
            </w:r>
            <w:proofErr w:type="spellEnd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’</w:t>
            </w:r>
          </w:p>
          <w:p w14:paraId="4145F8E0" w14:textId="77777777" w:rsidR="00A5640C" w:rsidRPr="003E74A4" w:rsidRDefault="00A5640C" w:rsidP="005C7C4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Adding ‘–</w:t>
            </w:r>
            <w:proofErr w:type="spellStart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ly</w:t>
            </w:r>
            <w:proofErr w:type="spellEnd"/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’ when the words do not follow the spelling patterns</w:t>
            </w:r>
          </w:p>
          <w:p w14:paraId="34697B1F" w14:textId="77777777" w:rsidR="00A5640C" w:rsidRPr="003E74A4" w:rsidRDefault="00A5640C" w:rsidP="005C7C49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cstheme="minorHAnsi"/>
                <w:sz w:val="16"/>
                <w:szCs w:val="16"/>
              </w:rPr>
            </w:pPr>
            <w:r w:rsidRPr="003E74A4">
              <w:rPr>
                <w:rFonts w:cstheme="minorHAnsi"/>
                <w:bCs/>
                <w:sz w:val="16"/>
                <w:szCs w:val="16"/>
                <w:lang w:val="en-GB"/>
              </w:rPr>
              <w:t>Challenge Words</w:t>
            </w:r>
          </w:p>
        </w:tc>
        <w:tc>
          <w:tcPr>
            <w:tcW w:w="1960" w:type="dxa"/>
          </w:tcPr>
          <w:p w14:paraId="4DA5349E" w14:textId="77777777" w:rsidR="00A5640C" w:rsidRPr="00362F6C" w:rsidRDefault="00A5640C" w:rsidP="005C7C49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cstheme="minorHAnsi"/>
                <w:sz w:val="16"/>
                <w:szCs w:val="16"/>
              </w:rPr>
            </w:pPr>
            <w:r w:rsidRPr="00362F6C">
              <w:rPr>
                <w:rFonts w:cstheme="minorHAnsi"/>
                <w:sz w:val="16"/>
                <w:szCs w:val="16"/>
              </w:rPr>
              <w:lastRenderedPageBreak/>
              <w:t xml:space="preserve">Words ending </w:t>
            </w:r>
            <w:proofErr w:type="gramStart"/>
            <w:r w:rsidRPr="00362F6C">
              <w:rPr>
                <w:rFonts w:cstheme="minorHAnsi"/>
                <w:sz w:val="16"/>
                <w:szCs w:val="16"/>
              </w:rPr>
              <w:t>in ’</w:t>
            </w:r>
            <w:proofErr w:type="gramEnd"/>
            <w:r w:rsidRPr="00362F6C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362F6C">
              <w:rPr>
                <w:rFonts w:cstheme="minorHAnsi"/>
                <w:sz w:val="16"/>
                <w:szCs w:val="16"/>
              </w:rPr>
              <w:t>sion</w:t>
            </w:r>
            <w:proofErr w:type="spellEnd"/>
            <w:r w:rsidRPr="00362F6C">
              <w:rPr>
                <w:rFonts w:cstheme="minorHAnsi"/>
                <w:sz w:val="16"/>
                <w:szCs w:val="16"/>
              </w:rPr>
              <w:t>’</w:t>
            </w:r>
          </w:p>
          <w:p w14:paraId="55E081DD" w14:textId="77777777" w:rsidR="00A5640C" w:rsidRPr="00362F6C" w:rsidRDefault="00A5640C" w:rsidP="005C7C49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cstheme="minorHAnsi"/>
                <w:sz w:val="16"/>
                <w:szCs w:val="16"/>
              </w:rPr>
            </w:pPr>
            <w:r w:rsidRPr="00362F6C">
              <w:rPr>
                <w:rFonts w:cstheme="minorHAnsi"/>
                <w:sz w:val="16"/>
                <w:szCs w:val="16"/>
              </w:rPr>
              <w:lastRenderedPageBreak/>
              <w:t xml:space="preserve">Words ending </w:t>
            </w:r>
            <w:proofErr w:type="gramStart"/>
            <w:r w:rsidRPr="00362F6C">
              <w:rPr>
                <w:rFonts w:cstheme="minorHAnsi"/>
                <w:sz w:val="16"/>
                <w:szCs w:val="16"/>
              </w:rPr>
              <w:t>in ’</w:t>
            </w:r>
            <w:proofErr w:type="gramEnd"/>
            <w:r w:rsidRPr="00362F6C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362F6C">
              <w:rPr>
                <w:rFonts w:cstheme="minorHAnsi"/>
                <w:sz w:val="16"/>
                <w:szCs w:val="16"/>
              </w:rPr>
              <w:t>ous’</w:t>
            </w:r>
            <w:proofErr w:type="spellEnd"/>
          </w:p>
          <w:p w14:paraId="20E2EDC7" w14:textId="77777777" w:rsidR="00A5640C" w:rsidRPr="00362F6C" w:rsidRDefault="00A5640C" w:rsidP="005C7C49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cstheme="minorHAnsi"/>
                <w:sz w:val="16"/>
                <w:szCs w:val="16"/>
              </w:rPr>
            </w:pPr>
            <w:r w:rsidRPr="00362F6C">
              <w:rPr>
                <w:rFonts w:cstheme="minorHAnsi"/>
                <w:sz w:val="16"/>
                <w:szCs w:val="16"/>
              </w:rPr>
              <w:t xml:space="preserve">Words ending </w:t>
            </w:r>
            <w:proofErr w:type="gramStart"/>
            <w:r w:rsidRPr="00362F6C">
              <w:rPr>
                <w:rFonts w:cstheme="minorHAnsi"/>
                <w:sz w:val="16"/>
                <w:szCs w:val="16"/>
              </w:rPr>
              <w:t>in ’</w:t>
            </w:r>
            <w:proofErr w:type="gramEnd"/>
            <w:r w:rsidRPr="00362F6C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362F6C">
              <w:rPr>
                <w:rFonts w:cstheme="minorHAnsi"/>
                <w:sz w:val="16"/>
                <w:szCs w:val="16"/>
              </w:rPr>
              <w:t>ous’</w:t>
            </w:r>
            <w:proofErr w:type="spellEnd"/>
            <w:r w:rsidRPr="00362F6C">
              <w:rPr>
                <w:rFonts w:cstheme="minorHAnsi"/>
                <w:sz w:val="16"/>
                <w:szCs w:val="16"/>
              </w:rPr>
              <w:t xml:space="preserve"> where the </w:t>
            </w:r>
            <w:proofErr w:type="spellStart"/>
            <w:r w:rsidRPr="00362F6C">
              <w:rPr>
                <w:rFonts w:cstheme="minorHAnsi"/>
                <w:sz w:val="16"/>
                <w:szCs w:val="16"/>
              </w:rPr>
              <w:t>ge</w:t>
            </w:r>
            <w:proofErr w:type="spellEnd"/>
            <w:r w:rsidRPr="00362F6C">
              <w:rPr>
                <w:rFonts w:cstheme="minorHAnsi"/>
                <w:sz w:val="16"/>
                <w:szCs w:val="16"/>
              </w:rPr>
              <w:t xml:space="preserve"> from the root word remains</w:t>
            </w:r>
          </w:p>
          <w:p w14:paraId="3CC8B3C0" w14:textId="77777777" w:rsidR="00A5640C" w:rsidRPr="00362F6C" w:rsidRDefault="00A5640C" w:rsidP="005C7C49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cstheme="minorHAnsi"/>
                <w:sz w:val="16"/>
                <w:szCs w:val="16"/>
              </w:rPr>
            </w:pPr>
            <w:r w:rsidRPr="00362F6C">
              <w:rPr>
                <w:rFonts w:cstheme="minorHAnsi"/>
                <w:sz w:val="16"/>
                <w:szCs w:val="16"/>
              </w:rPr>
              <w:t>Words where ‘</w:t>
            </w:r>
            <w:proofErr w:type="spellStart"/>
            <w:r w:rsidRPr="00362F6C">
              <w:rPr>
                <w:rFonts w:cstheme="minorHAnsi"/>
                <w:sz w:val="16"/>
                <w:szCs w:val="16"/>
              </w:rPr>
              <w:t>i</w:t>
            </w:r>
            <w:proofErr w:type="spellEnd"/>
            <w:r w:rsidRPr="00362F6C">
              <w:rPr>
                <w:rFonts w:cstheme="minorHAnsi"/>
                <w:sz w:val="16"/>
                <w:szCs w:val="16"/>
              </w:rPr>
              <w:t>’ makes an /</w:t>
            </w:r>
            <w:proofErr w:type="spellStart"/>
            <w:r w:rsidRPr="00362F6C">
              <w:rPr>
                <w:rFonts w:cstheme="minorHAnsi"/>
                <w:sz w:val="16"/>
                <w:szCs w:val="16"/>
              </w:rPr>
              <w:t>ee</w:t>
            </w:r>
            <w:proofErr w:type="spellEnd"/>
            <w:r w:rsidRPr="00362F6C">
              <w:rPr>
                <w:rFonts w:cstheme="minorHAnsi"/>
                <w:sz w:val="16"/>
                <w:szCs w:val="16"/>
              </w:rPr>
              <w:t>/ sound</w:t>
            </w:r>
          </w:p>
          <w:p w14:paraId="7AA49906" w14:textId="77777777" w:rsidR="00A5640C" w:rsidRPr="00362F6C" w:rsidRDefault="00A5640C" w:rsidP="005C7C49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cstheme="minorHAnsi"/>
                <w:sz w:val="16"/>
                <w:szCs w:val="16"/>
              </w:rPr>
            </w:pPr>
            <w:r w:rsidRPr="00362F6C">
              <w:rPr>
                <w:rFonts w:cstheme="minorHAnsi"/>
                <w:sz w:val="16"/>
                <w:szCs w:val="16"/>
              </w:rPr>
              <w:t xml:space="preserve">Words ending </w:t>
            </w:r>
            <w:proofErr w:type="gramStart"/>
            <w:r w:rsidRPr="00362F6C">
              <w:rPr>
                <w:rFonts w:cstheme="minorHAnsi"/>
                <w:sz w:val="16"/>
                <w:szCs w:val="16"/>
              </w:rPr>
              <w:t>in ’</w:t>
            </w:r>
            <w:proofErr w:type="gramEnd"/>
            <w:r w:rsidRPr="00362F6C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362F6C">
              <w:rPr>
                <w:rFonts w:cstheme="minorHAnsi"/>
                <w:sz w:val="16"/>
                <w:szCs w:val="16"/>
              </w:rPr>
              <w:t>ious’</w:t>
            </w:r>
            <w:proofErr w:type="spellEnd"/>
            <w:r w:rsidRPr="00362F6C">
              <w:rPr>
                <w:rFonts w:cstheme="minorHAnsi"/>
                <w:sz w:val="16"/>
                <w:szCs w:val="16"/>
              </w:rPr>
              <w:t xml:space="preserve"> and ‘</w:t>
            </w:r>
            <w:proofErr w:type="spellStart"/>
            <w:r w:rsidRPr="00362F6C">
              <w:rPr>
                <w:rFonts w:cstheme="minorHAnsi"/>
                <w:sz w:val="16"/>
                <w:szCs w:val="16"/>
              </w:rPr>
              <w:t>eous</w:t>
            </w:r>
            <w:proofErr w:type="spellEnd"/>
            <w:r w:rsidRPr="00362F6C">
              <w:rPr>
                <w:rFonts w:cstheme="minorHAnsi"/>
                <w:sz w:val="16"/>
                <w:szCs w:val="16"/>
              </w:rPr>
              <w:t>’</w:t>
            </w:r>
          </w:p>
          <w:p w14:paraId="178F77F0" w14:textId="77777777" w:rsidR="00A5640C" w:rsidRPr="00362F6C" w:rsidRDefault="00A5640C" w:rsidP="005C7C49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cstheme="minorHAnsi"/>
                <w:sz w:val="16"/>
                <w:szCs w:val="16"/>
              </w:rPr>
            </w:pPr>
            <w:r w:rsidRPr="00362F6C">
              <w:rPr>
                <w:rFonts w:cstheme="minorHAnsi"/>
                <w:sz w:val="16"/>
                <w:szCs w:val="16"/>
              </w:rPr>
              <w:t>Challenge Words</w:t>
            </w:r>
          </w:p>
          <w:p w14:paraId="75F8F64B" w14:textId="77777777" w:rsidR="00A5640C" w:rsidRPr="00362F6C" w:rsidRDefault="00A5640C" w:rsidP="005C7C49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cstheme="minorHAnsi"/>
                <w:sz w:val="16"/>
                <w:szCs w:val="16"/>
              </w:rPr>
            </w:pPr>
            <w:r w:rsidRPr="00362F6C">
              <w:rPr>
                <w:rFonts w:cstheme="minorHAnsi"/>
                <w:sz w:val="16"/>
                <w:szCs w:val="16"/>
              </w:rPr>
              <w:t>Words where ‘au’ makes an /or/ sound</w:t>
            </w:r>
          </w:p>
          <w:p w14:paraId="6B0D9FB8" w14:textId="77777777" w:rsidR="00A5640C" w:rsidRPr="00362F6C" w:rsidRDefault="00A5640C" w:rsidP="005C7C49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cstheme="minorHAnsi"/>
                <w:sz w:val="16"/>
                <w:szCs w:val="16"/>
              </w:rPr>
            </w:pPr>
            <w:r w:rsidRPr="00362F6C">
              <w:rPr>
                <w:rFonts w:cstheme="minorHAnsi"/>
                <w:sz w:val="16"/>
                <w:szCs w:val="16"/>
              </w:rPr>
              <w:t xml:space="preserve">Words ending </w:t>
            </w:r>
            <w:proofErr w:type="gramStart"/>
            <w:r w:rsidRPr="00362F6C">
              <w:rPr>
                <w:rFonts w:cstheme="minorHAnsi"/>
                <w:sz w:val="16"/>
                <w:szCs w:val="16"/>
              </w:rPr>
              <w:t>in ’</w:t>
            </w:r>
            <w:proofErr w:type="gramEnd"/>
            <w:r w:rsidRPr="00362F6C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362F6C">
              <w:rPr>
                <w:rFonts w:cstheme="minorHAnsi"/>
                <w:sz w:val="16"/>
                <w:szCs w:val="16"/>
              </w:rPr>
              <w:t>tion</w:t>
            </w:r>
            <w:proofErr w:type="spellEnd"/>
            <w:r w:rsidRPr="00362F6C">
              <w:rPr>
                <w:rFonts w:cstheme="minorHAnsi"/>
                <w:sz w:val="16"/>
                <w:szCs w:val="16"/>
              </w:rPr>
              <w:t>’</w:t>
            </w:r>
          </w:p>
          <w:p w14:paraId="04B53515" w14:textId="77777777" w:rsidR="00A5640C" w:rsidRPr="00362F6C" w:rsidRDefault="00A5640C" w:rsidP="005C7C49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cstheme="minorHAnsi"/>
                <w:sz w:val="16"/>
                <w:szCs w:val="16"/>
              </w:rPr>
            </w:pPr>
            <w:r w:rsidRPr="00362F6C">
              <w:rPr>
                <w:rFonts w:cstheme="minorHAnsi"/>
                <w:sz w:val="16"/>
                <w:szCs w:val="16"/>
              </w:rPr>
              <w:t xml:space="preserve">Words ending </w:t>
            </w:r>
            <w:proofErr w:type="gramStart"/>
            <w:r w:rsidRPr="00362F6C">
              <w:rPr>
                <w:rFonts w:cstheme="minorHAnsi"/>
                <w:sz w:val="16"/>
                <w:szCs w:val="16"/>
              </w:rPr>
              <w:t>in ’</w:t>
            </w:r>
            <w:proofErr w:type="gramEnd"/>
            <w:r w:rsidRPr="00362F6C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362F6C">
              <w:rPr>
                <w:rFonts w:cstheme="minorHAnsi"/>
                <w:sz w:val="16"/>
                <w:szCs w:val="16"/>
              </w:rPr>
              <w:t>sion</w:t>
            </w:r>
            <w:proofErr w:type="spellEnd"/>
            <w:r w:rsidRPr="00362F6C">
              <w:rPr>
                <w:rFonts w:cstheme="minorHAnsi"/>
                <w:sz w:val="16"/>
                <w:szCs w:val="16"/>
              </w:rPr>
              <w:t>’</w:t>
            </w:r>
          </w:p>
          <w:p w14:paraId="36C21503" w14:textId="77777777" w:rsidR="00A5640C" w:rsidRPr="00362F6C" w:rsidRDefault="00A5640C" w:rsidP="005C7C49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cstheme="minorHAnsi"/>
                <w:sz w:val="16"/>
                <w:szCs w:val="16"/>
              </w:rPr>
            </w:pPr>
            <w:r w:rsidRPr="00362F6C">
              <w:rPr>
                <w:rFonts w:cstheme="minorHAnsi"/>
                <w:sz w:val="16"/>
                <w:szCs w:val="16"/>
              </w:rPr>
              <w:t xml:space="preserve">Words ending </w:t>
            </w:r>
            <w:proofErr w:type="gramStart"/>
            <w:r w:rsidRPr="00362F6C">
              <w:rPr>
                <w:rFonts w:cstheme="minorHAnsi"/>
                <w:sz w:val="16"/>
                <w:szCs w:val="16"/>
              </w:rPr>
              <w:t>in ’</w:t>
            </w:r>
            <w:proofErr w:type="gramEnd"/>
            <w:r w:rsidRPr="00362F6C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362F6C">
              <w:rPr>
                <w:rFonts w:cstheme="minorHAnsi"/>
                <w:sz w:val="16"/>
                <w:szCs w:val="16"/>
              </w:rPr>
              <w:t>cian</w:t>
            </w:r>
            <w:proofErr w:type="spellEnd"/>
            <w:r w:rsidRPr="00362F6C">
              <w:rPr>
                <w:rFonts w:cstheme="minorHAnsi"/>
                <w:sz w:val="16"/>
                <w:szCs w:val="16"/>
              </w:rPr>
              <w:t>’</w:t>
            </w:r>
          </w:p>
          <w:p w14:paraId="4EACD846" w14:textId="77777777" w:rsidR="00A5640C" w:rsidRPr="00362F6C" w:rsidRDefault="00A5640C" w:rsidP="005C7C49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cstheme="minorHAnsi"/>
                <w:sz w:val="16"/>
                <w:szCs w:val="16"/>
              </w:rPr>
            </w:pPr>
            <w:r w:rsidRPr="00362F6C">
              <w:rPr>
                <w:rFonts w:cstheme="minorHAnsi"/>
                <w:sz w:val="16"/>
                <w:szCs w:val="16"/>
              </w:rPr>
              <w:t>Words that are adverbs of manner</w:t>
            </w:r>
          </w:p>
          <w:p w14:paraId="57F1DA82" w14:textId="77777777" w:rsidR="00A5640C" w:rsidRPr="00362F6C" w:rsidRDefault="00A5640C" w:rsidP="005C7C49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cstheme="minorHAnsi"/>
                <w:sz w:val="16"/>
                <w:szCs w:val="16"/>
              </w:rPr>
            </w:pPr>
            <w:r w:rsidRPr="00362F6C">
              <w:rPr>
                <w:rFonts w:cstheme="minorHAnsi"/>
                <w:sz w:val="16"/>
                <w:szCs w:val="16"/>
              </w:rPr>
              <w:t>Challenge Words</w:t>
            </w:r>
          </w:p>
        </w:tc>
        <w:tc>
          <w:tcPr>
            <w:tcW w:w="1960" w:type="dxa"/>
          </w:tcPr>
          <w:p w14:paraId="74588856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Arrange</w:t>
            </w:r>
          </w:p>
          <w:p w14:paraId="037346A7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Clear</w:t>
            </w:r>
          </w:p>
          <w:p w14:paraId="786A2E6F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Compare</w:t>
            </w:r>
          </w:p>
          <w:p w14:paraId="1C845A41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Interest</w:t>
            </w:r>
          </w:p>
          <w:p w14:paraId="1C8721E5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Model</w:t>
            </w:r>
          </w:p>
          <w:p w14:paraId="072BFD1A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Portion</w:t>
            </w:r>
          </w:p>
          <w:p w14:paraId="3D9976AF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Ready</w:t>
            </w:r>
          </w:p>
          <w:p w14:paraId="436ADFCE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Solve</w:t>
            </w:r>
          </w:p>
          <w:p w14:paraId="7618BF91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Special</w:t>
            </w:r>
          </w:p>
          <w:p w14:paraId="2E7A26CC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Trait</w:t>
            </w:r>
          </w:p>
          <w:p w14:paraId="1F2F232C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Although</w:t>
            </w:r>
          </w:p>
          <w:p w14:paraId="6E651843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Constant</w:t>
            </w:r>
          </w:p>
          <w:p w14:paraId="3760B4E8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Disagree</w:t>
            </w:r>
          </w:p>
          <w:p w14:paraId="1408F7C8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Exclude / include</w:t>
            </w:r>
          </w:p>
          <w:p w14:paraId="371682C8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General, ‘in general’</w:t>
            </w:r>
          </w:p>
          <w:p w14:paraId="75A4054D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Include</w:t>
            </w:r>
          </w:p>
          <w:p w14:paraId="306C423A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Reason</w:t>
            </w:r>
          </w:p>
          <w:p w14:paraId="44356A3C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Regularly</w:t>
            </w:r>
          </w:p>
          <w:p w14:paraId="50395E5B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Request</w:t>
            </w:r>
          </w:p>
          <w:p w14:paraId="43E5ABBD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Research</w:t>
            </w:r>
          </w:p>
          <w:p w14:paraId="5CFA53F7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Various</w:t>
            </w:r>
          </w:p>
          <w:p w14:paraId="0A741090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Clarify</w:t>
            </w:r>
          </w:p>
          <w:p w14:paraId="21AC1205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Develop</w:t>
            </w:r>
          </w:p>
          <w:p w14:paraId="613C1C03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Effective(</w:t>
            </w:r>
            <w:proofErr w:type="spellStart"/>
            <w:r>
              <w:rPr>
                <w:rFonts w:cstheme="minorHAnsi"/>
                <w:sz w:val="16"/>
                <w:szCs w:val="16"/>
              </w:rPr>
              <w:t>ly</w:t>
            </w:r>
            <w:proofErr w:type="spellEnd"/>
            <w:r>
              <w:rPr>
                <w:rFonts w:cstheme="minorHAnsi"/>
                <w:sz w:val="16"/>
                <w:szCs w:val="16"/>
              </w:rPr>
              <w:t>)</w:t>
            </w:r>
          </w:p>
          <w:p w14:paraId="5A0B82E5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Form</w:t>
            </w:r>
          </w:p>
          <w:p w14:paraId="06A962F0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Informative</w:t>
            </w:r>
          </w:p>
          <w:p w14:paraId="2B453933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Judge / judgement</w:t>
            </w:r>
          </w:p>
          <w:p w14:paraId="19B03338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Original / originally</w:t>
            </w:r>
          </w:p>
          <w:p w14:paraId="17A9AF15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Produce</w:t>
            </w:r>
          </w:p>
          <w:p w14:paraId="63AE73E5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Reaction / react</w:t>
            </w:r>
          </w:p>
          <w:p w14:paraId="36A10C08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Suppose</w:t>
            </w:r>
          </w:p>
          <w:p w14:paraId="5B5761B3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Advantage / disadvantage</w:t>
            </w:r>
          </w:p>
          <w:p w14:paraId="424C0537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Available</w:t>
            </w:r>
          </w:p>
          <w:p w14:paraId="7970EC1D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Complex</w:t>
            </w:r>
          </w:p>
          <w:p w14:paraId="7C1F0C44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Coordinate</w:t>
            </w:r>
          </w:p>
          <w:p w14:paraId="4E269718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Crucial</w:t>
            </w:r>
          </w:p>
          <w:p w14:paraId="397F6071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Encounter</w:t>
            </w:r>
          </w:p>
          <w:p w14:paraId="66A39807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Excess(</w:t>
            </w:r>
            <w:proofErr w:type="spellStart"/>
            <w:r>
              <w:rPr>
                <w:rFonts w:cstheme="minorHAnsi"/>
                <w:sz w:val="16"/>
                <w:szCs w:val="16"/>
              </w:rPr>
              <w:t>ive</w:t>
            </w:r>
            <w:proofErr w:type="spellEnd"/>
            <w:r>
              <w:rPr>
                <w:rFonts w:cstheme="minorHAnsi"/>
                <w:sz w:val="16"/>
                <w:szCs w:val="16"/>
              </w:rPr>
              <w:t>)(</w:t>
            </w:r>
            <w:proofErr w:type="spellStart"/>
            <w:r>
              <w:rPr>
                <w:rFonts w:cstheme="minorHAnsi"/>
                <w:sz w:val="16"/>
                <w:szCs w:val="16"/>
              </w:rPr>
              <w:t>ly</w:t>
            </w:r>
            <w:proofErr w:type="spellEnd"/>
            <w:r>
              <w:rPr>
                <w:rFonts w:cstheme="minorHAnsi"/>
                <w:sz w:val="16"/>
                <w:szCs w:val="16"/>
              </w:rPr>
              <w:t>)</w:t>
            </w:r>
          </w:p>
          <w:p w14:paraId="2D0C419A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Infer / inference</w:t>
            </w:r>
          </w:p>
          <w:p w14:paraId="4A3D6A7D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Ultimate(</w:t>
            </w:r>
            <w:proofErr w:type="spellStart"/>
            <w:r>
              <w:rPr>
                <w:rFonts w:cstheme="minorHAnsi"/>
                <w:sz w:val="16"/>
                <w:szCs w:val="16"/>
              </w:rPr>
              <w:t>ly</w:t>
            </w:r>
            <w:proofErr w:type="spellEnd"/>
            <w:r>
              <w:rPr>
                <w:rFonts w:cstheme="minorHAnsi"/>
                <w:sz w:val="16"/>
                <w:szCs w:val="16"/>
              </w:rPr>
              <w:t>)</w:t>
            </w:r>
          </w:p>
          <w:p w14:paraId="312B2A6F" w14:textId="77777777" w:rsidR="00A5640C" w:rsidRPr="00DD22B0" w:rsidRDefault="00A5640C" w:rsidP="005C7C4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60" w:type="dxa"/>
          </w:tcPr>
          <w:p w14:paraId="6007A2D0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 w:rsidRPr="00E10FA2">
              <w:rPr>
                <w:rFonts w:cstheme="minorHAnsi"/>
                <w:sz w:val="16"/>
                <w:szCs w:val="16"/>
              </w:rPr>
              <w:lastRenderedPageBreak/>
              <w:t xml:space="preserve">Recap autumn term </w:t>
            </w:r>
          </w:p>
          <w:p w14:paraId="1FFDF223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</w:p>
          <w:p w14:paraId="6C3EE3C2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Direct speech recap</w:t>
            </w:r>
          </w:p>
          <w:p w14:paraId="43B46869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</w:p>
          <w:p w14:paraId="7B166360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Commas for lists and clauses</w:t>
            </w:r>
          </w:p>
          <w:p w14:paraId="24EF54E9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</w:p>
          <w:p w14:paraId="0C992C04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Colons for lists</w:t>
            </w:r>
          </w:p>
          <w:p w14:paraId="6B3A3FDC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Hyphens for compound adjectives</w:t>
            </w:r>
          </w:p>
          <w:p w14:paraId="34B0D3C8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</w:p>
          <w:p w14:paraId="7EB9790B" w14:textId="77777777" w:rsidR="00A5640C" w:rsidRPr="00E10FA2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Self and peer editing of punctuation</w:t>
            </w:r>
          </w:p>
        </w:tc>
        <w:tc>
          <w:tcPr>
            <w:tcW w:w="1960" w:type="dxa"/>
          </w:tcPr>
          <w:p w14:paraId="2C658F96" w14:textId="77777777" w:rsidR="00A5640C" w:rsidRPr="00000E44" w:rsidRDefault="00A5640C" w:rsidP="005C7C49">
            <w:pPr>
              <w:rPr>
                <w:rFonts w:cstheme="minorHAnsi"/>
                <w:sz w:val="16"/>
                <w:szCs w:val="16"/>
              </w:rPr>
            </w:pPr>
          </w:p>
          <w:p w14:paraId="4F42393E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Recap autumn grammar</w:t>
            </w:r>
          </w:p>
          <w:p w14:paraId="3A9AF1DD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</w:p>
          <w:p w14:paraId="653D8C2A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Main and subordinate clauses</w:t>
            </w:r>
          </w:p>
          <w:p w14:paraId="05372225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Tense</w:t>
            </w:r>
          </w:p>
          <w:p w14:paraId="2F2594B9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Simile and metaphors</w:t>
            </w:r>
          </w:p>
          <w:p w14:paraId="4FC74849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Personification</w:t>
            </w:r>
          </w:p>
          <w:p w14:paraId="2B2CF283" w14:textId="77777777" w:rsidR="00A5640C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Phrases and clauses</w:t>
            </w:r>
          </w:p>
          <w:p w14:paraId="766044D5" w14:textId="77777777" w:rsidR="00A5640C" w:rsidRPr="00000E44" w:rsidRDefault="00A5640C" w:rsidP="005C7C4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Imperative verbs</w:t>
            </w:r>
          </w:p>
        </w:tc>
      </w:tr>
      <w:tr w:rsidR="00A5640C" w14:paraId="1081579D" w14:textId="77777777" w:rsidTr="000344E8">
        <w:tc>
          <w:tcPr>
            <w:tcW w:w="1129" w:type="dxa"/>
          </w:tcPr>
          <w:p w14:paraId="00378730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lastRenderedPageBreak/>
              <w:t xml:space="preserve">Summer </w:t>
            </w:r>
          </w:p>
        </w:tc>
        <w:tc>
          <w:tcPr>
            <w:tcW w:w="1960" w:type="dxa"/>
          </w:tcPr>
          <w:p w14:paraId="6D49EFB0" w14:textId="502F3832" w:rsidR="00A5640C" w:rsidRDefault="00A5640C" w:rsidP="005C7C4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Summer 1 T4W</w:t>
            </w:r>
          </w:p>
          <w:p w14:paraId="10565A42" w14:textId="78F7E2F6" w:rsidR="00A5640C" w:rsidRDefault="00A5640C" w:rsidP="005C7C4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Fiction</w:t>
            </w:r>
          </w:p>
          <w:p w14:paraId="487D1612" w14:textId="77777777" w:rsidR="00A5640C" w:rsidRDefault="00A5640C" w:rsidP="005C7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Text: The Canal</w:t>
            </w:r>
          </w:p>
          <w:p w14:paraId="01C47E65" w14:textId="77777777" w:rsidR="00A5640C" w:rsidRDefault="00A5640C" w:rsidP="005C7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Plot: Warning</w:t>
            </w:r>
          </w:p>
          <w:p w14:paraId="6A31919A" w14:textId="77777777" w:rsidR="00A5640C" w:rsidRDefault="00A5640C" w:rsidP="005C7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Toolkit: Dialogue/Action</w:t>
            </w:r>
          </w:p>
          <w:p w14:paraId="0AABA189" w14:textId="77777777" w:rsidR="00A5640C" w:rsidRDefault="00A5640C" w:rsidP="005C7C49">
            <w:pPr>
              <w:jc w:val="center"/>
              <w:rPr>
                <w:sz w:val="16"/>
                <w:szCs w:val="16"/>
              </w:rPr>
            </w:pPr>
          </w:p>
          <w:p w14:paraId="7E998192" w14:textId="1EF83482" w:rsidR="00A5640C" w:rsidRPr="00A05257" w:rsidRDefault="00A5640C" w:rsidP="005C7C49">
            <w:pPr>
              <w:jc w:val="center"/>
              <w:rPr>
                <w:b/>
                <w:bCs/>
                <w:sz w:val="16"/>
                <w:szCs w:val="16"/>
              </w:rPr>
            </w:pPr>
            <w:r w:rsidRPr="00A05257">
              <w:rPr>
                <w:b/>
                <w:bCs/>
                <w:sz w:val="16"/>
                <w:szCs w:val="16"/>
              </w:rPr>
              <w:t>Summer 2 T4W</w:t>
            </w:r>
          </w:p>
          <w:p w14:paraId="1AEB12CB" w14:textId="0F33608A" w:rsidR="00A5640C" w:rsidRDefault="00A5640C" w:rsidP="005C7C49">
            <w:pPr>
              <w:jc w:val="center"/>
              <w:rPr>
                <w:b/>
                <w:bCs/>
                <w:sz w:val="16"/>
                <w:szCs w:val="16"/>
              </w:rPr>
            </w:pPr>
            <w:r w:rsidRPr="00A05257">
              <w:rPr>
                <w:b/>
                <w:bCs/>
                <w:sz w:val="16"/>
                <w:szCs w:val="16"/>
              </w:rPr>
              <w:t>Non-Fiction</w:t>
            </w:r>
          </w:p>
          <w:p w14:paraId="36410225" w14:textId="01DF551E" w:rsidR="00A5640C" w:rsidRPr="00A05257" w:rsidRDefault="00A5640C" w:rsidP="005C7C49">
            <w:pPr>
              <w:jc w:val="center"/>
              <w:rPr>
                <w:sz w:val="16"/>
                <w:szCs w:val="16"/>
              </w:rPr>
            </w:pPr>
            <w:r w:rsidRPr="00A05257">
              <w:rPr>
                <w:sz w:val="16"/>
                <w:szCs w:val="16"/>
              </w:rPr>
              <w:lastRenderedPageBreak/>
              <w:t>Why You Should Not Go in</w:t>
            </w:r>
            <w:r>
              <w:rPr>
                <w:sz w:val="16"/>
                <w:szCs w:val="16"/>
              </w:rPr>
              <w:t>to</w:t>
            </w:r>
            <w:r w:rsidRPr="00A05257">
              <w:rPr>
                <w:sz w:val="16"/>
                <w:szCs w:val="16"/>
              </w:rPr>
              <w:t xml:space="preserve"> the Forest</w:t>
            </w:r>
          </w:p>
          <w:p w14:paraId="7560AE0D" w14:textId="728CD072" w:rsidR="00A5640C" w:rsidRPr="00A90D6E" w:rsidRDefault="00A5640C" w:rsidP="005C7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(Explanation)</w:t>
            </w:r>
          </w:p>
        </w:tc>
        <w:tc>
          <w:tcPr>
            <w:tcW w:w="1960" w:type="dxa"/>
          </w:tcPr>
          <w:p w14:paraId="19022C26" w14:textId="77777777" w:rsidR="00A5640C" w:rsidRPr="0029321D" w:rsidRDefault="00A5640C" w:rsidP="005C7C4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9321D">
              <w:rPr>
                <w:rFonts w:cstheme="minorHAnsi"/>
                <w:bCs/>
                <w:sz w:val="16"/>
                <w:szCs w:val="16"/>
                <w:lang w:val="en-GB"/>
              </w:rPr>
              <w:lastRenderedPageBreak/>
              <w:t>Words ending in ‘-er’ when the root word ends in ‘</w:t>
            </w:r>
            <w:proofErr w:type="spellStart"/>
            <w:r w:rsidRPr="0029321D">
              <w:rPr>
                <w:rFonts w:cstheme="minorHAnsi"/>
                <w:bCs/>
                <w:sz w:val="16"/>
                <w:szCs w:val="16"/>
                <w:lang w:val="en-GB"/>
              </w:rPr>
              <w:t>ch</w:t>
            </w:r>
            <w:proofErr w:type="spellEnd"/>
            <w:r w:rsidRPr="0029321D">
              <w:rPr>
                <w:rFonts w:cstheme="minorHAnsi"/>
                <w:bCs/>
                <w:sz w:val="16"/>
                <w:szCs w:val="16"/>
                <w:lang w:val="en-GB"/>
              </w:rPr>
              <w:t>’</w:t>
            </w:r>
          </w:p>
          <w:p w14:paraId="0364785D" w14:textId="77777777" w:rsidR="00A5640C" w:rsidRPr="0029321D" w:rsidRDefault="00A5640C" w:rsidP="005C7C4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9321D">
              <w:rPr>
                <w:rFonts w:cstheme="minorHAnsi"/>
                <w:bCs/>
                <w:sz w:val="16"/>
                <w:szCs w:val="16"/>
                <w:lang w:val="en-GB"/>
              </w:rPr>
              <w:t>Words where ‘</w:t>
            </w:r>
            <w:proofErr w:type="spellStart"/>
            <w:r w:rsidRPr="0029321D">
              <w:rPr>
                <w:rFonts w:cstheme="minorHAnsi"/>
                <w:bCs/>
                <w:sz w:val="16"/>
                <w:szCs w:val="16"/>
                <w:lang w:val="en-GB"/>
              </w:rPr>
              <w:t>ch</w:t>
            </w:r>
            <w:proofErr w:type="spellEnd"/>
            <w:r w:rsidRPr="0029321D">
              <w:rPr>
                <w:rFonts w:cstheme="minorHAnsi"/>
                <w:bCs/>
                <w:sz w:val="16"/>
                <w:szCs w:val="16"/>
                <w:lang w:val="en-GB"/>
              </w:rPr>
              <w:t>’ makes a /k/ sound</w:t>
            </w:r>
          </w:p>
          <w:p w14:paraId="406A30FF" w14:textId="77777777" w:rsidR="00A5640C" w:rsidRPr="0029321D" w:rsidRDefault="00A5640C" w:rsidP="005C7C4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9321D">
              <w:rPr>
                <w:rFonts w:cstheme="minorHAnsi"/>
                <w:bCs/>
                <w:sz w:val="16"/>
                <w:szCs w:val="16"/>
                <w:lang w:val="en-GB"/>
              </w:rPr>
              <w:t>Words where ‘que’ makes a /k/ sound</w:t>
            </w:r>
          </w:p>
          <w:p w14:paraId="44E67CBB" w14:textId="77777777" w:rsidR="00A5640C" w:rsidRPr="0029321D" w:rsidRDefault="00A5640C" w:rsidP="005C7C4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9321D">
              <w:rPr>
                <w:rFonts w:cstheme="minorHAnsi"/>
                <w:bCs/>
                <w:sz w:val="16"/>
                <w:szCs w:val="16"/>
                <w:lang w:val="en-GB"/>
              </w:rPr>
              <w:lastRenderedPageBreak/>
              <w:t>Words where ‘</w:t>
            </w:r>
            <w:proofErr w:type="spellStart"/>
            <w:r w:rsidRPr="0029321D">
              <w:rPr>
                <w:rFonts w:cstheme="minorHAnsi"/>
                <w:bCs/>
                <w:sz w:val="16"/>
                <w:szCs w:val="16"/>
                <w:lang w:val="en-GB"/>
              </w:rPr>
              <w:t>sc</w:t>
            </w:r>
            <w:proofErr w:type="spellEnd"/>
            <w:r w:rsidRPr="0029321D">
              <w:rPr>
                <w:rFonts w:cstheme="minorHAnsi"/>
                <w:bCs/>
                <w:sz w:val="16"/>
                <w:szCs w:val="16"/>
                <w:lang w:val="en-GB"/>
              </w:rPr>
              <w:t>’ makes a /s/ sound</w:t>
            </w:r>
          </w:p>
          <w:p w14:paraId="594BE075" w14:textId="77777777" w:rsidR="00A5640C" w:rsidRPr="0029321D" w:rsidRDefault="00A5640C" w:rsidP="005C7C4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9321D">
              <w:rPr>
                <w:rFonts w:cstheme="minorHAnsi"/>
                <w:bCs/>
                <w:sz w:val="16"/>
                <w:szCs w:val="16"/>
                <w:lang w:val="en-GB"/>
              </w:rPr>
              <w:t>Words that are homophones</w:t>
            </w:r>
          </w:p>
          <w:p w14:paraId="4EEED021" w14:textId="77777777" w:rsidR="00A5640C" w:rsidRPr="0029321D" w:rsidRDefault="00A5640C" w:rsidP="005C7C4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9321D">
              <w:rPr>
                <w:rFonts w:cstheme="minorHAnsi"/>
                <w:bCs/>
                <w:sz w:val="16"/>
                <w:szCs w:val="16"/>
                <w:lang w:val="en-GB"/>
              </w:rPr>
              <w:t>Challenge Words</w:t>
            </w:r>
          </w:p>
          <w:p w14:paraId="3AB363D8" w14:textId="77777777" w:rsidR="00A5640C" w:rsidRPr="0029321D" w:rsidRDefault="00A5640C" w:rsidP="005C7C4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9321D">
              <w:rPr>
                <w:rFonts w:cstheme="minorHAnsi"/>
                <w:bCs/>
                <w:sz w:val="16"/>
                <w:szCs w:val="16"/>
                <w:lang w:val="en-GB"/>
              </w:rPr>
              <w:t>Words that end in ‘</w:t>
            </w:r>
            <w:proofErr w:type="spellStart"/>
            <w:r w:rsidRPr="0029321D">
              <w:rPr>
                <w:rFonts w:cstheme="minorHAnsi"/>
                <w:bCs/>
                <w:sz w:val="16"/>
                <w:szCs w:val="16"/>
                <w:lang w:val="en-GB"/>
              </w:rPr>
              <w:t>sion</w:t>
            </w:r>
            <w:proofErr w:type="spellEnd"/>
            <w:r w:rsidRPr="0029321D">
              <w:rPr>
                <w:rFonts w:cstheme="minorHAnsi"/>
                <w:bCs/>
                <w:sz w:val="16"/>
                <w:szCs w:val="16"/>
                <w:lang w:val="en-GB"/>
              </w:rPr>
              <w:t>’</w:t>
            </w:r>
          </w:p>
          <w:p w14:paraId="0F0A37DA" w14:textId="77777777" w:rsidR="00A5640C" w:rsidRPr="0029321D" w:rsidRDefault="00A5640C" w:rsidP="005C7C4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9321D">
              <w:rPr>
                <w:rFonts w:cstheme="minorHAnsi"/>
                <w:bCs/>
                <w:sz w:val="16"/>
                <w:szCs w:val="16"/>
                <w:lang w:val="en-GB"/>
              </w:rPr>
              <w:t>Revision of spelling patterns learned in Stage 3</w:t>
            </w:r>
          </w:p>
          <w:p w14:paraId="160D6CA1" w14:textId="77777777" w:rsidR="00A5640C" w:rsidRPr="0029321D" w:rsidRDefault="00A5640C" w:rsidP="005C7C4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60" w:type="dxa"/>
          </w:tcPr>
          <w:p w14:paraId="1C0D2C70" w14:textId="77777777" w:rsidR="00A5640C" w:rsidRPr="002048F4" w:rsidRDefault="00A5640C" w:rsidP="005C7C4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048F4">
              <w:rPr>
                <w:rFonts w:cstheme="minorHAnsi"/>
                <w:bCs/>
                <w:sz w:val="16"/>
                <w:szCs w:val="16"/>
                <w:lang w:val="en-GB"/>
              </w:rPr>
              <w:lastRenderedPageBreak/>
              <w:t>Words that are homophones</w:t>
            </w:r>
          </w:p>
          <w:p w14:paraId="406E9742" w14:textId="77777777" w:rsidR="00A5640C" w:rsidRPr="002048F4" w:rsidRDefault="00A5640C" w:rsidP="005C7C4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048F4">
              <w:rPr>
                <w:rFonts w:cstheme="minorHAnsi"/>
                <w:bCs/>
                <w:sz w:val="16"/>
                <w:szCs w:val="16"/>
                <w:lang w:val="en-GB"/>
              </w:rPr>
              <w:t>Words spelled with ‘c’ before ‘</w:t>
            </w:r>
            <w:proofErr w:type="spellStart"/>
            <w:r w:rsidRPr="002048F4">
              <w:rPr>
                <w:rFonts w:cstheme="minorHAnsi"/>
                <w:bCs/>
                <w:sz w:val="16"/>
                <w:szCs w:val="16"/>
                <w:lang w:val="en-GB"/>
              </w:rPr>
              <w:t>i</w:t>
            </w:r>
            <w:proofErr w:type="spellEnd"/>
            <w:r w:rsidRPr="002048F4">
              <w:rPr>
                <w:rFonts w:cstheme="minorHAnsi"/>
                <w:bCs/>
                <w:sz w:val="16"/>
                <w:szCs w:val="16"/>
                <w:lang w:val="en-GB"/>
              </w:rPr>
              <w:t>’ and ‘e’</w:t>
            </w:r>
          </w:p>
          <w:p w14:paraId="6DAD9F42" w14:textId="77777777" w:rsidR="00A5640C" w:rsidRPr="002048F4" w:rsidRDefault="00A5640C" w:rsidP="005C7C4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048F4">
              <w:rPr>
                <w:rFonts w:cstheme="minorHAnsi"/>
                <w:bCs/>
                <w:sz w:val="16"/>
                <w:szCs w:val="16"/>
                <w:lang w:val="en-GB"/>
              </w:rPr>
              <w:t>Words containing ‘sol’ and ‘real’</w:t>
            </w:r>
          </w:p>
          <w:p w14:paraId="38C3907A" w14:textId="77777777" w:rsidR="00A5640C" w:rsidRPr="002048F4" w:rsidRDefault="00A5640C" w:rsidP="005C7C4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048F4">
              <w:rPr>
                <w:rFonts w:cstheme="minorHAnsi"/>
                <w:bCs/>
                <w:sz w:val="16"/>
                <w:szCs w:val="16"/>
                <w:lang w:val="en-GB"/>
              </w:rPr>
              <w:t>Words containing ‘</w:t>
            </w:r>
            <w:proofErr w:type="spellStart"/>
            <w:r w:rsidRPr="002048F4">
              <w:rPr>
                <w:rFonts w:cstheme="minorHAnsi"/>
                <w:bCs/>
                <w:sz w:val="16"/>
                <w:szCs w:val="16"/>
                <w:lang w:val="en-GB"/>
              </w:rPr>
              <w:t>phon</w:t>
            </w:r>
            <w:proofErr w:type="spellEnd"/>
            <w:r w:rsidRPr="002048F4">
              <w:rPr>
                <w:rFonts w:cstheme="minorHAnsi"/>
                <w:bCs/>
                <w:sz w:val="16"/>
                <w:szCs w:val="16"/>
                <w:lang w:val="en-GB"/>
              </w:rPr>
              <w:t>’ and ‘sign’</w:t>
            </w:r>
          </w:p>
          <w:p w14:paraId="418A6892" w14:textId="77777777" w:rsidR="00A5640C" w:rsidRPr="002048F4" w:rsidRDefault="00A5640C" w:rsidP="005C7C4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048F4">
              <w:rPr>
                <w:rFonts w:cstheme="minorHAnsi"/>
                <w:bCs/>
                <w:sz w:val="16"/>
                <w:szCs w:val="16"/>
                <w:lang w:val="en-GB"/>
              </w:rPr>
              <w:lastRenderedPageBreak/>
              <w:t>Words with the prefixes ’super-’, ‘anti-’ and ‘auto</w:t>
            </w:r>
          </w:p>
          <w:p w14:paraId="75DA711E" w14:textId="77777777" w:rsidR="00A5640C" w:rsidRPr="002048F4" w:rsidRDefault="00A5640C" w:rsidP="005C7C4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048F4">
              <w:rPr>
                <w:rFonts w:cstheme="minorHAnsi"/>
                <w:bCs/>
                <w:sz w:val="16"/>
                <w:szCs w:val="16"/>
                <w:lang w:val="en-GB"/>
              </w:rPr>
              <w:t>Words with the prefix ’bi-’</w:t>
            </w:r>
          </w:p>
          <w:p w14:paraId="5832820F" w14:textId="77777777" w:rsidR="00A5640C" w:rsidRPr="002048F4" w:rsidRDefault="00A5640C" w:rsidP="005C7C4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048F4">
              <w:rPr>
                <w:rFonts w:cstheme="minorHAnsi"/>
                <w:bCs/>
                <w:sz w:val="16"/>
                <w:szCs w:val="16"/>
                <w:lang w:val="en-GB"/>
              </w:rPr>
              <w:t>Challenge Words</w:t>
            </w:r>
          </w:p>
          <w:p w14:paraId="24B46486" w14:textId="77777777" w:rsidR="00A5640C" w:rsidRPr="002048F4" w:rsidRDefault="00A5640C" w:rsidP="005C7C4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57" w:hanging="357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2048F4">
              <w:rPr>
                <w:rFonts w:cstheme="minorHAnsi"/>
                <w:bCs/>
                <w:sz w:val="16"/>
                <w:szCs w:val="16"/>
                <w:lang w:val="en-GB"/>
              </w:rPr>
              <w:t>Words containing an apostrophe for possession</w:t>
            </w:r>
          </w:p>
          <w:p w14:paraId="378131CF" w14:textId="77777777" w:rsidR="00A5640C" w:rsidRPr="002048F4" w:rsidRDefault="00A5640C" w:rsidP="005C7C49">
            <w:pPr>
              <w:pStyle w:val="ListParagraph"/>
              <w:numPr>
                <w:ilvl w:val="0"/>
                <w:numId w:val="6"/>
              </w:numPr>
              <w:ind w:left="357" w:hanging="357"/>
              <w:rPr>
                <w:rFonts w:cstheme="minorHAnsi"/>
                <w:sz w:val="16"/>
                <w:szCs w:val="16"/>
              </w:rPr>
            </w:pPr>
            <w:r w:rsidRPr="002048F4">
              <w:rPr>
                <w:rFonts w:cstheme="minorHAnsi"/>
                <w:bCs/>
                <w:sz w:val="16"/>
                <w:szCs w:val="16"/>
                <w:lang w:val="en-GB"/>
              </w:rPr>
              <w:t>Revision of spelling patterns learned in Stage 4</w:t>
            </w:r>
          </w:p>
        </w:tc>
        <w:tc>
          <w:tcPr>
            <w:tcW w:w="1960" w:type="dxa"/>
          </w:tcPr>
          <w:p w14:paraId="7260B6D3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lastRenderedPageBreak/>
              <w:t>Argument</w:t>
            </w:r>
          </w:p>
          <w:p w14:paraId="0352BAB0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Category</w:t>
            </w:r>
          </w:p>
          <w:p w14:paraId="17D09322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Characteristics</w:t>
            </w:r>
          </w:p>
          <w:p w14:paraId="37A944BD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Explanation</w:t>
            </w:r>
          </w:p>
          <w:p w14:paraId="73BED8C7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Impossible</w:t>
            </w:r>
          </w:p>
          <w:p w14:paraId="7B8F4D7D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Interesting</w:t>
            </w:r>
          </w:p>
          <w:p w14:paraId="439CB6B6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Relationship</w:t>
            </w:r>
          </w:p>
          <w:p w14:paraId="6E1A3929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Several</w:t>
            </w:r>
          </w:p>
          <w:p w14:paraId="7F0FB9F3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lastRenderedPageBreak/>
              <w:t>Solution</w:t>
            </w:r>
          </w:p>
          <w:p w14:paraId="195D9A63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Unique</w:t>
            </w:r>
          </w:p>
          <w:p w14:paraId="36F88C3A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Completely</w:t>
            </w:r>
          </w:p>
          <w:p w14:paraId="782852C0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Determine</w:t>
            </w:r>
          </w:p>
          <w:p w14:paraId="3DFB8D1B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Frequently</w:t>
            </w:r>
          </w:p>
          <w:p w14:paraId="76611A4C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Maximum</w:t>
            </w:r>
          </w:p>
          <w:p w14:paraId="063ADF7B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Minimum</w:t>
            </w:r>
          </w:p>
          <w:p w14:paraId="1B9C2D8E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Respond</w:t>
            </w:r>
          </w:p>
          <w:p w14:paraId="518C5915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Response</w:t>
            </w:r>
          </w:p>
          <w:p w14:paraId="104252D3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Specific / specifically</w:t>
            </w:r>
          </w:p>
          <w:p w14:paraId="5B70141C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proofErr w:type="spellStart"/>
            <w:r w:rsidRPr="003E74A4">
              <w:rPr>
                <w:sz w:val="16"/>
                <w:szCs w:val="16"/>
              </w:rPr>
              <w:t>Summarise</w:t>
            </w:r>
            <w:proofErr w:type="spellEnd"/>
          </w:p>
          <w:p w14:paraId="75C05D7F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Abstract / concrete</w:t>
            </w:r>
          </w:p>
          <w:p w14:paraId="6FCFBD7B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Assumption</w:t>
            </w:r>
          </w:p>
          <w:p w14:paraId="0FA50AB4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Consistent / consistently</w:t>
            </w:r>
          </w:p>
          <w:p w14:paraId="499847F9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proofErr w:type="spellStart"/>
            <w:r w:rsidRPr="003E74A4">
              <w:rPr>
                <w:sz w:val="16"/>
                <w:szCs w:val="16"/>
              </w:rPr>
              <w:t>Maximise</w:t>
            </w:r>
            <w:proofErr w:type="spellEnd"/>
            <w:r w:rsidRPr="003E74A4">
              <w:rPr>
                <w:sz w:val="16"/>
                <w:szCs w:val="16"/>
              </w:rPr>
              <w:t xml:space="preserve"> / minimize</w:t>
            </w:r>
          </w:p>
          <w:p w14:paraId="720DF837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Modify</w:t>
            </w:r>
          </w:p>
          <w:p w14:paraId="1CF8513D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Oppose / opposition</w:t>
            </w:r>
          </w:p>
          <w:p w14:paraId="7D51635A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Optional</w:t>
            </w:r>
          </w:p>
          <w:p w14:paraId="365D7DDD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Significance</w:t>
            </w:r>
          </w:p>
          <w:p w14:paraId="3BB25F07" w14:textId="77777777" w:rsidR="00A5640C" w:rsidRPr="003E74A4" w:rsidRDefault="00A5640C" w:rsidP="005C7C49">
            <w:pPr>
              <w:rPr>
                <w:sz w:val="16"/>
                <w:szCs w:val="16"/>
              </w:rPr>
            </w:pPr>
            <w:r w:rsidRPr="003E74A4">
              <w:rPr>
                <w:sz w:val="16"/>
                <w:szCs w:val="16"/>
              </w:rPr>
              <w:t>significantly</w:t>
            </w:r>
          </w:p>
        </w:tc>
        <w:tc>
          <w:tcPr>
            <w:tcW w:w="1960" w:type="dxa"/>
          </w:tcPr>
          <w:p w14:paraId="44F45DEB" w14:textId="77777777" w:rsidR="00A5640C" w:rsidRDefault="00A5640C" w:rsidP="005C7C49">
            <w:pPr>
              <w:rPr>
                <w:sz w:val="16"/>
                <w:szCs w:val="16"/>
              </w:rPr>
            </w:pPr>
            <w:r w:rsidRPr="00E10FA2">
              <w:rPr>
                <w:sz w:val="16"/>
                <w:szCs w:val="16"/>
              </w:rPr>
              <w:lastRenderedPageBreak/>
              <w:t xml:space="preserve">Recap </w:t>
            </w:r>
            <w:r>
              <w:rPr>
                <w:sz w:val="16"/>
                <w:szCs w:val="16"/>
              </w:rPr>
              <w:t>autumn and spring concepts</w:t>
            </w:r>
          </w:p>
          <w:p w14:paraId="6DC3DA0F" w14:textId="77777777" w:rsidR="00A5640C" w:rsidRDefault="00A5640C" w:rsidP="005C7C49">
            <w:pPr>
              <w:rPr>
                <w:sz w:val="16"/>
                <w:szCs w:val="16"/>
              </w:rPr>
            </w:pPr>
          </w:p>
          <w:p w14:paraId="0D915B8D" w14:textId="77777777" w:rsidR="00A5640C" w:rsidRDefault="00A5640C" w:rsidP="005C7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 colons</w:t>
            </w:r>
          </w:p>
          <w:p w14:paraId="1C71EB7E" w14:textId="77777777" w:rsidR="00A5640C" w:rsidRDefault="00A5640C" w:rsidP="005C7C49">
            <w:pPr>
              <w:rPr>
                <w:sz w:val="16"/>
                <w:szCs w:val="16"/>
              </w:rPr>
            </w:pPr>
          </w:p>
          <w:p w14:paraId="59640E40" w14:textId="77777777" w:rsidR="00A5640C" w:rsidRPr="00E10FA2" w:rsidRDefault="00A5640C" w:rsidP="005C7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Dashes for parenthesis</w:t>
            </w:r>
          </w:p>
        </w:tc>
        <w:tc>
          <w:tcPr>
            <w:tcW w:w="1960" w:type="dxa"/>
          </w:tcPr>
          <w:p w14:paraId="6E83800B" w14:textId="77777777" w:rsidR="00A5640C" w:rsidRDefault="00A5640C" w:rsidP="005C7C49">
            <w:pPr>
              <w:rPr>
                <w:sz w:val="16"/>
                <w:szCs w:val="16"/>
              </w:rPr>
            </w:pPr>
            <w:r w:rsidRPr="003F3A8D">
              <w:rPr>
                <w:sz w:val="16"/>
                <w:szCs w:val="16"/>
              </w:rPr>
              <w:t xml:space="preserve">Recap </w:t>
            </w:r>
            <w:r>
              <w:rPr>
                <w:sz w:val="16"/>
                <w:szCs w:val="16"/>
              </w:rPr>
              <w:t>autumn and spring concepts</w:t>
            </w:r>
          </w:p>
          <w:p w14:paraId="45D41B2F" w14:textId="77777777" w:rsidR="00A5640C" w:rsidRDefault="00A5640C" w:rsidP="005C7C49">
            <w:pPr>
              <w:rPr>
                <w:sz w:val="16"/>
                <w:szCs w:val="16"/>
              </w:rPr>
            </w:pPr>
          </w:p>
          <w:p w14:paraId="7523B735" w14:textId="77777777" w:rsidR="00A5640C" w:rsidRDefault="00A5640C" w:rsidP="005C7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Relative clauses</w:t>
            </w:r>
          </w:p>
          <w:p w14:paraId="763863FD" w14:textId="77777777" w:rsidR="00A5640C" w:rsidRDefault="00A5640C" w:rsidP="005C7C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Relative pronouns</w:t>
            </w:r>
          </w:p>
          <w:p w14:paraId="6C60C4F0" w14:textId="77777777" w:rsidR="00A5640C" w:rsidRDefault="00A5640C" w:rsidP="005C7C49">
            <w:r>
              <w:rPr>
                <w:sz w:val="16"/>
                <w:szCs w:val="16"/>
              </w:rPr>
              <w:t>Direct and indirect speech</w:t>
            </w:r>
          </w:p>
        </w:tc>
      </w:tr>
    </w:tbl>
    <w:p w14:paraId="4D0ACF5E" w14:textId="77777777" w:rsidR="003037EB" w:rsidRDefault="003037EB"/>
    <w:sectPr w:rsidR="003037EB" w:rsidSect="001F4B27">
      <w:head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5C55F" w14:textId="77777777" w:rsidR="00574688" w:rsidRDefault="00574688" w:rsidP="001F4B27">
      <w:pPr>
        <w:spacing w:after="0" w:line="240" w:lineRule="auto"/>
      </w:pPr>
      <w:r>
        <w:separator/>
      </w:r>
    </w:p>
  </w:endnote>
  <w:endnote w:type="continuationSeparator" w:id="0">
    <w:p w14:paraId="4FCAF863" w14:textId="77777777" w:rsidR="00574688" w:rsidRDefault="00574688" w:rsidP="001F4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6FCB2" w14:textId="77777777" w:rsidR="00574688" w:rsidRDefault="00574688" w:rsidP="001F4B27">
      <w:pPr>
        <w:spacing w:after="0" w:line="240" w:lineRule="auto"/>
      </w:pPr>
      <w:r>
        <w:separator/>
      </w:r>
    </w:p>
  </w:footnote>
  <w:footnote w:type="continuationSeparator" w:id="0">
    <w:p w14:paraId="7C6F5763" w14:textId="77777777" w:rsidR="00574688" w:rsidRDefault="00574688" w:rsidP="001F4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5B411" w14:textId="7760BB23" w:rsidR="00574688" w:rsidRDefault="004C07E3">
    <w:pPr>
      <w:pStyle w:val="Header"/>
    </w:pPr>
    <w:r>
      <w:t>Writing</w:t>
    </w:r>
    <w:r w:rsidR="00574688">
      <w:t xml:space="preserve"> Medium Term </w:t>
    </w:r>
    <w:proofErr w:type="gramStart"/>
    <w:r w:rsidR="00574688">
      <w:t>Plan :</w:t>
    </w:r>
    <w:proofErr w:type="gramEnd"/>
    <w:r w:rsidR="00574688">
      <w:t xml:space="preserve"> Y3/4 Year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C6475"/>
    <w:multiLevelType w:val="hybridMultilevel"/>
    <w:tmpl w:val="66A66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B67F0"/>
    <w:multiLevelType w:val="hybridMultilevel"/>
    <w:tmpl w:val="7186A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63F68"/>
    <w:multiLevelType w:val="hybridMultilevel"/>
    <w:tmpl w:val="78689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93107"/>
    <w:multiLevelType w:val="hybridMultilevel"/>
    <w:tmpl w:val="48AEC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85386"/>
    <w:multiLevelType w:val="hybridMultilevel"/>
    <w:tmpl w:val="0E9CE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903E7"/>
    <w:multiLevelType w:val="hybridMultilevel"/>
    <w:tmpl w:val="E5EE9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67D68"/>
    <w:multiLevelType w:val="hybridMultilevel"/>
    <w:tmpl w:val="7FEE3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61E22"/>
    <w:multiLevelType w:val="hybridMultilevel"/>
    <w:tmpl w:val="4BAEB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515BC"/>
    <w:multiLevelType w:val="hybridMultilevel"/>
    <w:tmpl w:val="534E3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C68AC"/>
    <w:multiLevelType w:val="hybridMultilevel"/>
    <w:tmpl w:val="B1023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B36676"/>
    <w:multiLevelType w:val="hybridMultilevel"/>
    <w:tmpl w:val="F0AE0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07300"/>
    <w:multiLevelType w:val="hybridMultilevel"/>
    <w:tmpl w:val="18FAB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24736"/>
    <w:multiLevelType w:val="hybridMultilevel"/>
    <w:tmpl w:val="44587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80683"/>
    <w:multiLevelType w:val="hybridMultilevel"/>
    <w:tmpl w:val="088E7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ED0575"/>
    <w:multiLevelType w:val="hybridMultilevel"/>
    <w:tmpl w:val="F6F6D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2D4D42"/>
    <w:multiLevelType w:val="hybridMultilevel"/>
    <w:tmpl w:val="59C41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8778DC"/>
    <w:multiLevelType w:val="hybridMultilevel"/>
    <w:tmpl w:val="EB0CD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75916"/>
    <w:multiLevelType w:val="hybridMultilevel"/>
    <w:tmpl w:val="B5BCA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74BA9"/>
    <w:multiLevelType w:val="hybridMultilevel"/>
    <w:tmpl w:val="C9C87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C96BA6"/>
    <w:multiLevelType w:val="hybridMultilevel"/>
    <w:tmpl w:val="D0EC7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2A770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516763">
    <w:abstractNumId w:val="16"/>
  </w:num>
  <w:num w:numId="2" w16cid:durableId="1067260945">
    <w:abstractNumId w:val="19"/>
  </w:num>
  <w:num w:numId="3" w16cid:durableId="68112826">
    <w:abstractNumId w:val="8"/>
  </w:num>
  <w:num w:numId="4" w16cid:durableId="1235511435">
    <w:abstractNumId w:val="9"/>
  </w:num>
  <w:num w:numId="5" w16cid:durableId="1764646393">
    <w:abstractNumId w:val="7"/>
  </w:num>
  <w:num w:numId="6" w16cid:durableId="664287852">
    <w:abstractNumId w:val="18"/>
  </w:num>
  <w:num w:numId="7" w16cid:durableId="848523201">
    <w:abstractNumId w:val="12"/>
  </w:num>
  <w:num w:numId="8" w16cid:durableId="589509533">
    <w:abstractNumId w:val="11"/>
  </w:num>
  <w:num w:numId="9" w16cid:durableId="690766858">
    <w:abstractNumId w:val="2"/>
  </w:num>
  <w:num w:numId="10" w16cid:durableId="1849053417">
    <w:abstractNumId w:val="0"/>
  </w:num>
  <w:num w:numId="11" w16cid:durableId="463891818">
    <w:abstractNumId w:val="15"/>
  </w:num>
  <w:num w:numId="12" w16cid:durableId="163858495">
    <w:abstractNumId w:val="10"/>
  </w:num>
  <w:num w:numId="13" w16cid:durableId="22101692">
    <w:abstractNumId w:val="3"/>
  </w:num>
  <w:num w:numId="14" w16cid:durableId="1773814434">
    <w:abstractNumId w:val="6"/>
  </w:num>
  <w:num w:numId="15" w16cid:durableId="1402673074">
    <w:abstractNumId w:val="14"/>
  </w:num>
  <w:num w:numId="16" w16cid:durableId="925379725">
    <w:abstractNumId w:val="5"/>
  </w:num>
  <w:num w:numId="17" w16cid:durableId="1747340106">
    <w:abstractNumId w:val="13"/>
  </w:num>
  <w:num w:numId="18" w16cid:durableId="1467547703">
    <w:abstractNumId w:val="4"/>
  </w:num>
  <w:num w:numId="19" w16cid:durableId="1040088648">
    <w:abstractNumId w:val="17"/>
  </w:num>
  <w:num w:numId="20" w16cid:durableId="1433207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B27"/>
    <w:rsid w:val="00000E44"/>
    <w:rsid w:val="000344E8"/>
    <w:rsid w:val="00060D90"/>
    <w:rsid w:val="000660D1"/>
    <w:rsid w:val="000A03E9"/>
    <w:rsid w:val="000D67B5"/>
    <w:rsid w:val="000F66E3"/>
    <w:rsid w:val="00106C18"/>
    <w:rsid w:val="001B0F96"/>
    <w:rsid w:val="001F4B27"/>
    <w:rsid w:val="002165CE"/>
    <w:rsid w:val="002504D8"/>
    <w:rsid w:val="002664E0"/>
    <w:rsid w:val="00276A19"/>
    <w:rsid w:val="002839B4"/>
    <w:rsid w:val="0029321D"/>
    <w:rsid w:val="002A3256"/>
    <w:rsid w:val="003037EB"/>
    <w:rsid w:val="003462AA"/>
    <w:rsid w:val="00360EDE"/>
    <w:rsid w:val="00362F6C"/>
    <w:rsid w:val="003B2CA8"/>
    <w:rsid w:val="003E74A4"/>
    <w:rsid w:val="00425F80"/>
    <w:rsid w:val="00475CF0"/>
    <w:rsid w:val="004C07E3"/>
    <w:rsid w:val="004E4CC5"/>
    <w:rsid w:val="00523CF4"/>
    <w:rsid w:val="00574688"/>
    <w:rsid w:val="005C7C49"/>
    <w:rsid w:val="005F188E"/>
    <w:rsid w:val="00606BA6"/>
    <w:rsid w:val="00610178"/>
    <w:rsid w:val="00625C40"/>
    <w:rsid w:val="006C734D"/>
    <w:rsid w:val="006D1D8B"/>
    <w:rsid w:val="00713D06"/>
    <w:rsid w:val="007910E0"/>
    <w:rsid w:val="007B205C"/>
    <w:rsid w:val="007D0F35"/>
    <w:rsid w:val="007F7A21"/>
    <w:rsid w:val="00821E09"/>
    <w:rsid w:val="00824180"/>
    <w:rsid w:val="008507CE"/>
    <w:rsid w:val="008523F3"/>
    <w:rsid w:val="008927AD"/>
    <w:rsid w:val="008A4887"/>
    <w:rsid w:val="008B5695"/>
    <w:rsid w:val="0090335C"/>
    <w:rsid w:val="0093763E"/>
    <w:rsid w:val="00942F18"/>
    <w:rsid w:val="00982603"/>
    <w:rsid w:val="009A0616"/>
    <w:rsid w:val="009E23A0"/>
    <w:rsid w:val="00A05257"/>
    <w:rsid w:val="00A11B7F"/>
    <w:rsid w:val="00A36BF8"/>
    <w:rsid w:val="00A550C0"/>
    <w:rsid w:val="00A557A1"/>
    <w:rsid w:val="00A5640C"/>
    <w:rsid w:val="00A82BA6"/>
    <w:rsid w:val="00A90D6E"/>
    <w:rsid w:val="00B72AEE"/>
    <w:rsid w:val="00B760FD"/>
    <w:rsid w:val="00B844B8"/>
    <w:rsid w:val="00BB4748"/>
    <w:rsid w:val="00BD282E"/>
    <w:rsid w:val="00C55316"/>
    <w:rsid w:val="00CA010A"/>
    <w:rsid w:val="00CE4155"/>
    <w:rsid w:val="00D012E3"/>
    <w:rsid w:val="00D20906"/>
    <w:rsid w:val="00D24367"/>
    <w:rsid w:val="00DD22B0"/>
    <w:rsid w:val="00DD3326"/>
    <w:rsid w:val="00E10FA2"/>
    <w:rsid w:val="00E21504"/>
    <w:rsid w:val="00E557E8"/>
    <w:rsid w:val="00E745B3"/>
    <w:rsid w:val="00E7543A"/>
    <w:rsid w:val="00E978EB"/>
    <w:rsid w:val="00F04AB6"/>
    <w:rsid w:val="00F26EA6"/>
    <w:rsid w:val="00FA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4ED2E"/>
  <w15:chartTrackingRefBased/>
  <w15:docId w15:val="{1B8D2338-6D99-4D3F-B666-A0005C86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4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B27"/>
  </w:style>
  <w:style w:type="paragraph" w:styleId="Footer">
    <w:name w:val="footer"/>
    <w:basedOn w:val="Normal"/>
    <w:link w:val="FooterChar"/>
    <w:uiPriority w:val="99"/>
    <w:unhideWhenUsed/>
    <w:rsid w:val="001F4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B27"/>
  </w:style>
  <w:style w:type="paragraph" w:styleId="ListParagraph">
    <w:name w:val="List Paragraph"/>
    <w:basedOn w:val="Normal"/>
    <w:uiPriority w:val="34"/>
    <w:qFormat/>
    <w:rsid w:val="000F66E3"/>
    <w:pPr>
      <w:ind w:left="720"/>
      <w:contextualSpacing/>
    </w:pPr>
  </w:style>
  <w:style w:type="paragraph" w:customStyle="1" w:styleId="Default">
    <w:name w:val="Default"/>
    <w:rsid w:val="00625C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B3ADA-143D-4FBF-AF33-A2CB92BB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Taylor</dc:creator>
  <cp:keywords/>
  <dc:description/>
  <cp:lastModifiedBy>Ashley Taylor</cp:lastModifiedBy>
  <cp:revision>6</cp:revision>
  <dcterms:created xsi:type="dcterms:W3CDTF">2024-09-15T12:00:00Z</dcterms:created>
  <dcterms:modified xsi:type="dcterms:W3CDTF">2024-09-16T16:55:00Z</dcterms:modified>
</cp:coreProperties>
</file>